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6B" w:rsidRPr="0025328E" w:rsidRDefault="0025328E">
      <w:pPr>
        <w:jc w:val="center"/>
        <w:rPr>
          <w:b/>
          <w:sz w:val="36"/>
          <w:szCs w:val="36"/>
        </w:rPr>
      </w:pPr>
      <w:r w:rsidRPr="0025328E">
        <w:rPr>
          <w:rFonts w:hint="eastAsia"/>
          <w:b/>
          <w:sz w:val="36"/>
          <w:szCs w:val="36"/>
        </w:rPr>
        <w:t>坪石接触网工区生产用房及大院环境改造</w:t>
      </w:r>
    </w:p>
    <w:p w:rsidR="00B7346B" w:rsidRDefault="0025328E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中标结果公示</w:t>
      </w:r>
    </w:p>
    <w:p w:rsidR="00B7346B" w:rsidRDefault="00B7346B">
      <w:pPr>
        <w:ind w:firstLineChars="200" w:firstLine="643"/>
        <w:rPr>
          <w:b/>
          <w:sz w:val="32"/>
          <w:szCs w:val="32"/>
        </w:rPr>
      </w:pPr>
    </w:p>
    <w:p w:rsidR="00B7346B" w:rsidRDefault="0025328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受广深铁路股份有限公司委托，</w:t>
      </w:r>
      <w:proofErr w:type="gramStart"/>
      <w:r>
        <w:rPr>
          <w:rFonts w:ascii="仿宋_GB2312" w:eastAsia="仿宋_GB2312" w:hint="eastAsia"/>
          <w:sz w:val="30"/>
          <w:szCs w:val="30"/>
        </w:rPr>
        <w:t>就</w:t>
      </w:r>
      <w:r w:rsidRPr="0025328E">
        <w:rPr>
          <w:rFonts w:ascii="仿宋_GB2312" w:eastAsia="仿宋_GB2312" w:hint="eastAsia"/>
          <w:sz w:val="30"/>
          <w:szCs w:val="30"/>
        </w:rPr>
        <w:t>坪石</w:t>
      </w:r>
      <w:proofErr w:type="gramEnd"/>
      <w:r w:rsidRPr="0025328E">
        <w:rPr>
          <w:rFonts w:ascii="仿宋_GB2312" w:eastAsia="仿宋_GB2312" w:hint="eastAsia"/>
          <w:sz w:val="30"/>
          <w:szCs w:val="30"/>
        </w:rPr>
        <w:t>接触网工区生产用房及大院环境改造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（南铁施招</w:t>
      </w:r>
      <w:r>
        <w:rPr>
          <w:rFonts w:ascii="仿宋_GB2312" w:eastAsia="仿宋_GB2312" w:hint="eastAsia"/>
          <w:sz w:val="30"/>
          <w:szCs w:val="30"/>
        </w:rPr>
        <w:t>2017</w:t>
      </w:r>
      <w:r>
        <w:rPr>
          <w:rFonts w:ascii="仿宋_GB2312" w:eastAsia="仿宋_GB2312" w:hint="eastAsia"/>
          <w:sz w:val="30"/>
          <w:szCs w:val="30"/>
        </w:rPr>
        <w:t>字</w:t>
      </w:r>
      <w:r>
        <w:rPr>
          <w:rFonts w:ascii="仿宋_GB2312" w:eastAsia="仿宋_GB2312" w:hint="eastAsia"/>
          <w:sz w:val="30"/>
          <w:szCs w:val="30"/>
        </w:rPr>
        <w:t>00</w:t>
      </w:r>
      <w:r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号）进行公开招标，并已完成评标工作，现将中标结果公示如下：</w:t>
      </w:r>
    </w:p>
    <w:p w:rsidR="00B7346B" w:rsidRDefault="0025328E" w:rsidP="0025328E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中标单位</w:t>
      </w:r>
      <w:r>
        <w:rPr>
          <w:rFonts w:ascii="仿宋_GB2312" w:eastAsia="仿宋_GB2312" w:hint="eastAsia"/>
          <w:sz w:val="30"/>
          <w:szCs w:val="30"/>
        </w:rPr>
        <w:t>:</w:t>
      </w:r>
      <w:r>
        <w:rPr>
          <w:rFonts w:ascii="仿宋_GB2312" w:eastAsia="仿宋_GB2312" w:hint="eastAsia"/>
          <w:sz w:val="30"/>
          <w:szCs w:val="30"/>
        </w:rPr>
        <w:t>广州市城建工程总承包有限公司</w:t>
      </w:r>
    </w:p>
    <w:p w:rsidR="00B7346B" w:rsidRDefault="0025328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公示时间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个工作日，自</w:t>
      </w:r>
      <w:r>
        <w:rPr>
          <w:rFonts w:ascii="仿宋_GB2312" w:eastAsia="仿宋_GB2312" w:hint="eastAsia"/>
          <w:sz w:val="30"/>
          <w:szCs w:val="30"/>
        </w:rPr>
        <w:t>2017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14</w:t>
      </w:r>
      <w:r>
        <w:rPr>
          <w:rFonts w:ascii="仿宋_GB2312" w:eastAsia="仿宋_GB2312" w:hint="eastAsia"/>
          <w:sz w:val="30"/>
          <w:szCs w:val="30"/>
        </w:rPr>
        <w:t>日至</w:t>
      </w: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日。公示期间，投标人或其他利害关系人如对以上评标结果有异议，可通过来信、来电、来访等形式向公示单位举报。举报人是法人的，必须由其法定代表人或者授权代表人签字并盖章，其他组织或个人举报的，必须由其主要负责人或者本人签字，并</w:t>
      </w:r>
      <w:proofErr w:type="gramStart"/>
      <w:r>
        <w:rPr>
          <w:rFonts w:ascii="仿宋_GB2312" w:eastAsia="仿宋_GB2312" w:hint="eastAsia"/>
          <w:sz w:val="30"/>
          <w:szCs w:val="30"/>
        </w:rPr>
        <w:t>附有效</w:t>
      </w:r>
      <w:proofErr w:type="gramEnd"/>
      <w:r>
        <w:rPr>
          <w:rFonts w:ascii="仿宋_GB2312" w:eastAsia="仿宋_GB2312" w:hint="eastAsia"/>
          <w:sz w:val="30"/>
          <w:szCs w:val="30"/>
        </w:rPr>
        <w:t>身份证明复印件，举报事项应具体且能提供有效线索，便于查证。</w:t>
      </w:r>
    </w:p>
    <w:p w:rsidR="00B7346B" w:rsidRDefault="00B7346B">
      <w:pPr>
        <w:ind w:firstLine="570"/>
        <w:rPr>
          <w:rFonts w:ascii="仿宋_GB2312" w:eastAsia="仿宋_GB2312"/>
          <w:sz w:val="28"/>
          <w:szCs w:val="28"/>
        </w:rPr>
      </w:pPr>
    </w:p>
    <w:p w:rsidR="00B7346B" w:rsidRDefault="0025328E">
      <w:pPr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公示部门联系方式：电话</w:t>
      </w:r>
      <w:r>
        <w:rPr>
          <w:rFonts w:ascii="仿宋_GB2312" w:eastAsia="仿宋_GB2312" w:hint="eastAsia"/>
          <w:sz w:val="30"/>
          <w:szCs w:val="30"/>
        </w:rPr>
        <w:t>:0755-61386231</w:t>
      </w:r>
      <w:r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0755-61386231</w:t>
      </w:r>
    </w:p>
    <w:p w:rsidR="00B7346B" w:rsidRDefault="0025328E">
      <w:pPr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</w:t>
      </w:r>
      <w:r>
        <w:rPr>
          <w:rFonts w:ascii="仿宋_GB2312" w:eastAsia="仿宋_GB2312" w:hint="eastAsia"/>
          <w:sz w:val="30"/>
          <w:szCs w:val="30"/>
        </w:rPr>
        <w:t>传真：</w:t>
      </w:r>
      <w:r>
        <w:rPr>
          <w:rFonts w:ascii="仿宋_GB2312" w:eastAsia="仿宋_GB2312" w:hint="eastAsia"/>
          <w:sz w:val="30"/>
          <w:szCs w:val="30"/>
        </w:rPr>
        <w:t>0755-61386231</w:t>
      </w:r>
    </w:p>
    <w:p w:rsidR="00B7346B" w:rsidRDefault="00B7346B">
      <w:pPr>
        <w:ind w:firstLine="570"/>
        <w:rPr>
          <w:rFonts w:ascii="仿宋_GB2312" w:eastAsia="仿宋_GB2312"/>
          <w:sz w:val="30"/>
          <w:szCs w:val="30"/>
        </w:rPr>
      </w:pPr>
    </w:p>
    <w:p w:rsidR="00B7346B" w:rsidRDefault="0025328E">
      <w:pPr>
        <w:ind w:firstLineChars="1790" w:firstLine="537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</w:t>
      </w:r>
      <w:r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 w:hint="eastAsia"/>
          <w:sz w:val="30"/>
          <w:szCs w:val="30"/>
        </w:rPr>
        <w:t>O</w:t>
      </w:r>
      <w:r>
        <w:rPr>
          <w:rFonts w:ascii="仿宋_GB2312" w:eastAsia="仿宋_GB2312" w:hint="eastAsia"/>
          <w:sz w:val="30"/>
          <w:szCs w:val="30"/>
        </w:rPr>
        <w:t>一七年四月</w:t>
      </w:r>
      <w:r>
        <w:rPr>
          <w:rFonts w:ascii="仿宋_GB2312" w:eastAsia="仿宋_GB2312" w:hint="eastAsia"/>
          <w:sz w:val="30"/>
          <w:szCs w:val="30"/>
        </w:rPr>
        <w:t>十</w:t>
      </w:r>
      <w:r>
        <w:rPr>
          <w:rFonts w:ascii="仿宋_GB2312" w:eastAsia="仿宋_GB2312" w:hint="eastAsia"/>
          <w:sz w:val="30"/>
          <w:szCs w:val="30"/>
        </w:rPr>
        <w:t>四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B7346B" w:rsidSect="00B7346B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8E" w:rsidRDefault="0025328E" w:rsidP="0025328E">
      <w:r>
        <w:separator/>
      </w:r>
    </w:p>
  </w:endnote>
  <w:endnote w:type="continuationSeparator" w:id="1">
    <w:p w:rsidR="0025328E" w:rsidRDefault="0025328E" w:rsidP="00253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8E" w:rsidRDefault="0025328E" w:rsidP="0025328E">
      <w:r>
        <w:separator/>
      </w:r>
    </w:p>
  </w:footnote>
  <w:footnote w:type="continuationSeparator" w:id="1">
    <w:p w:rsidR="0025328E" w:rsidRDefault="0025328E" w:rsidP="00253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80A"/>
    <w:rsid w:val="000412D3"/>
    <w:rsid w:val="00045391"/>
    <w:rsid w:val="000C28FA"/>
    <w:rsid w:val="000C40A2"/>
    <w:rsid w:val="000E7F4C"/>
    <w:rsid w:val="001004F7"/>
    <w:rsid w:val="00100D4E"/>
    <w:rsid w:val="0012197D"/>
    <w:rsid w:val="00194B19"/>
    <w:rsid w:val="00217750"/>
    <w:rsid w:val="002270D8"/>
    <w:rsid w:val="002340E4"/>
    <w:rsid w:val="0025328E"/>
    <w:rsid w:val="0025780A"/>
    <w:rsid w:val="002A0326"/>
    <w:rsid w:val="002B479A"/>
    <w:rsid w:val="0030041E"/>
    <w:rsid w:val="003248DC"/>
    <w:rsid w:val="0033599E"/>
    <w:rsid w:val="00372D4A"/>
    <w:rsid w:val="003762BB"/>
    <w:rsid w:val="00384A24"/>
    <w:rsid w:val="003E6B46"/>
    <w:rsid w:val="003F1625"/>
    <w:rsid w:val="003F7CAF"/>
    <w:rsid w:val="00444888"/>
    <w:rsid w:val="00460D95"/>
    <w:rsid w:val="0046793B"/>
    <w:rsid w:val="004B6802"/>
    <w:rsid w:val="004C6ADD"/>
    <w:rsid w:val="004E00AE"/>
    <w:rsid w:val="004F7AAF"/>
    <w:rsid w:val="00514B80"/>
    <w:rsid w:val="005631CC"/>
    <w:rsid w:val="005A0C47"/>
    <w:rsid w:val="005A3337"/>
    <w:rsid w:val="005C1E4F"/>
    <w:rsid w:val="005E0F4C"/>
    <w:rsid w:val="005E7D6B"/>
    <w:rsid w:val="00645EBA"/>
    <w:rsid w:val="00667738"/>
    <w:rsid w:val="006872DC"/>
    <w:rsid w:val="00740B4F"/>
    <w:rsid w:val="00742134"/>
    <w:rsid w:val="007476AE"/>
    <w:rsid w:val="007577F6"/>
    <w:rsid w:val="007D1564"/>
    <w:rsid w:val="007D67A3"/>
    <w:rsid w:val="00805BBC"/>
    <w:rsid w:val="00825961"/>
    <w:rsid w:val="00843BB8"/>
    <w:rsid w:val="00870198"/>
    <w:rsid w:val="008715E8"/>
    <w:rsid w:val="008A13AF"/>
    <w:rsid w:val="008C118C"/>
    <w:rsid w:val="008C7B87"/>
    <w:rsid w:val="008D6789"/>
    <w:rsid w:val="00951262"/>
    <w:rsid w:val="009E4D5E"/>
    <w:rsid w:val="00A02F8E"/>
    <w:rsid w:val="00A52745"/>
    <w:rsid w:val="00A71288"/>
    <w:rsid w:val="00A809D0"/>
    <w:rsid w:val="00AB02FB"/>
    <w:rsid w:val="00AF2007"/>
    <w:rsid w:val="00AF7E0D"/>
    <w:rsid w:val="00B7346B"/>
    <w:rsid w:val="00BB654B"/>
    <w:rsid w:val="00C02D6B"/>
    <w:rsid w:val="00C93CC7"/>
    <w:rsid w:val="00CD1FD6"/>
    <w:rsid w:val="00CE1CAA"/>
    <w:rsid w:val="00CF1E71"/>
    <w:rsid w:val="00CF64C9"/>
    <w:rsid w:val="00D1443C"/>
    <w:rsid w:val="00D53B5B"/>
    <w:rsid w:val="00D979C2"/>
    <w:rsid w:val="00DE0C26"/>
    <w:rsid w:val="00E15B15"/>
    <w:rsid w:val="00E4242C"/>
    <w:rsid w:val="00E80BF3"/>
    <w:rsid w:val="00EB4F18"/>
    <w:rsid w:val="00EC00E9"/>
    <w:rsid w:val="00ED7A47"/>
    <w:rsid w:val="00F04722"/>
    <w:rsid w:val="00F5487A"/>
    <w:rsid w:val="00F81F06"/>
    <w:rsid w:val="00F86ACF"/>
    <w:rsid w:val="00F95252"/>
    <w:rsid w:val="00F96598"/>
    <w:rsid w:val="04B849B9"/>
    <w:rsid w:val="0A347B57"/>
    <w:rsid w:val="0CC07B90"/>
    <w:rsid w:val="298E7D72"/>
    <w:rsid w:val="2DBC0ECA"/>
    <w:rsid w:val="562068F0"/>
    <w:rsid w:val="7B86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734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73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7346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734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37</cp:revision>
  <dcterms:created xsi:type="dcterms:W3CDTF">2013-09-13T01:24:00Z</dcterms:created>
  <dcterms:modified xsi:type="dcterms:W3CDTF">2017-04-14T04:34:00Z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