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6F8" w:rsidRPr="00D119C9" w:rsidRDefault="009C3B19" w:rsidP="00D119C9">
      <w:pPr>
        <w:pStyle w:val="2"/>
        <w:widowControl/>
        <w:spacing w:line="23" w:lineRule="atLeast"/>
        <w:jc w:val="center"/>
        <w:rPr>
          <w:rFonts w:ascii="方正小标宋简体" w:eastAsia="方正小标宋简体" w:hAnsi="微软雅黑" w:cs="微软雅黑" w:hint="default"/>
          <w:shd w:val="clear" w:color="auto" w:fill="FFFFFF"/>
        </w:rPr>
      </w:pPr>
      <w:r>
        <w:rPr>
          <w:rFonts w:ascii="方正小标宋简体" w:eastAsia="方正小标宋简体" w:hAnsi="微软雅黑" w:cs="微软雅黑"/>
          <w:shd w:val="clear" w:color="auto" w:fill="FFFFFF"/>
        </w:rPr>
        <w:t>成交</w:t>
      </w:r>
      <w:r w:rsidR="009B1F29" w:rsidRPr="00003E0B">
        <w:rPr>
          <w:rFonts w:ascii="方正小标宋简体" w:eastAsia="方正小标宋简体" w:hAnsi="微软雅黑" w:cs="微软雅黑"/>
          <w:shd w:val="clear" w:color="auto" w:fill="FFFFFF"/>
        </w:rPr>
        <w:t>候选人的公示</w:t>
      </w:r>
    </w:p>
    <w:p w:rsidR="009B1F29" w:rsidRPr="007E4845" w:rsidRDefault="009B1F29" w:rsidP="00D119C9">
      <w:pPr>
        <w:widowControl/>
        <w:shd w:val="clear" w:color="auto" w:fill="FFFFFF"/>
        <w:spacing w:line="440" w:lineRule="exact"/>
        <w:rPr>
          <w:rFonts w:cs="宋体"/>
          <w:bCs/>
          <w:color w:val="3C3C3C"/>
          <w:sz w:val="28"/>
          <w:szCs w:val="28"/>
          <w:u w:val="single"/>
          <w:shd w:val="clear" w:color="auto" w:fill="FFFFFF"/>
        </w:rPr>
      </w:pPr>
      <w:r w:rsidRPr="0079658E">
        <w:rPr>
          <w:rFonts w:ascii="宋体" w:hAnsi="宋体" w:cs="宋体" w:hint="eastAsia"/>
          <w:color w:val="3C3C3C"/>
          <w:kern w:val="0"/>
          <w:sz w:val="28"/>
          <w:szCs w:val="28"/>
          <w:shd w:val="clear" w:color="auto" w:fill="FFFFFF"/>
        </w:rPr>
        <w:t> </w:t>
      </w:r>
      <w:r w:rsidR="0018370E" w:rsidRPr="0018370E">
        <w:rPr>
          <w:rFonts w:cs="宋体" w:hint="eastAsia"/>
          <w:bCs/>
          <w:color w:val="3C3C3C"/>
          <w:sz w:val="28"/>
          <w:szCs w:val="28"/>
          <w:u w:val="single"/>
          <w:shd w:val="clear" w:color="auto" w:fill="FFFFFF"/>
        </w:rPr>
        <w:t>广州机务段</w:t>
      </w:r>
      <w:r w:rsidR="0018370E" w:rsidRPr="0018370E">
        <w:rPr>
          <w:rFonts w:cs="宋体" w:hint="eastAsia"/>
          <w:bCs/>
          <w:color w:val="3C3C3C"/>
          <w:sz w:val="28"/>
          <w:szCs w:val="28"/>
          <w:u w:val="single"/>
          <w:shd w:val="clear" w:color="auto" w:fill="FFFFFF"/>
        </w:rPr>
        <w:t>2020</w:t>
      </w:r>
      <w:r w:rsidR="0018370E" w:rsidRPr="0018370E">
        <w:rPr>
          <w:rFonts w:cs="宋体" w:hint="eastAsia"/>
          <w:bCs/>
          <w:color w:val="3C3C3C"/>
          <w:sz w:val="28"/>
          <w:szCs w:val="28"/>
          <w:u w:val="single"/>
          <w:shd w:val="clear" w:color="auto" w:fill="FFFFFF"/>
        </w:rPr>
        <w:t>年单身职工公寓租赁服务采购项目竞争性磋商</w:t>
      </w:r>
      <w:r w:rsidRPr="00117537">
        <w:rPr>
          <w:rFonts w:ascii="宋体" w:hAnsi="宋体" w:cs="宋体" w:hint="eastAsia"/>
          <w:color w:val="3C3C3C"/>
          <w:kern w:val="0"/>
          <w:sz w:val="28"/>
          <w:szCs w:val="28"/>
          <w:u w:val="single"/>
          <w:shd w:val="clear" w:color="auto" w:fill="FFFFFF"/>
        </w:rPr>
        <w:t>[项目编号</w:t>
      </w:r>
      <w:r w:rsidR="00F616B5">
        <w:rPr>
          <w:rFonts w:ascii="宋体" w:hAnsi="宋体" w:cs="宋体" w:hint="eastAsia"/>
          <w:color w:val="3C3C3C"/>
          <w:kern w:val="0"/>
          <w:sz w:val="28"/>
          <w:szCs w:val="28"/>
          <w:u w:val="single"/>
          <w:shd w:val="clear" w:color="auto" w:fill="FFFFFF"/>
        </w:rPr>
        <w:t>：</w:t>
      </w:r>
      <w:r w:rsidR="007E4845" w:rsidRPr="007E4845">
        <w:rPr>
          <w:rFonts w:cs="宋体"/>
          <w:bCs/>
          <w:color w:val="3C3C3C"/>
          <w:sz w:val="28"/>
          <w:szCs w:val="28"/>
          <w:u w:val="single"/>
          <w:shd w:val="clear" w:color="auto" w:fill="FFFFFF"/>
        </w:rPr>
        <w:t>深铁物招</w:t>
      </w:r>
      <w:r w:rsidR="007E4845" w:rsidRPr="007E4845">
        <w:rPr>
          <w:rFonts w:cs="宋体"/>
          <w:bCs/>
          <w:color w:val="3C3C3C"/>
          <w:sz w:val="28"/>
          <w:szCs w:val="28"/>
          <w:u w:val="single"/>
          <w:shd w:val="clear" w:color="auto" w:fill="FFFFFF"/>
        </w:rPr>
        <w:t>2020</w:t>
      </w:r>
      <w:r w:rsidR="007E4845" w:rsidRPr="007E4845">
        <w:rPr>
          <w:rFonts w:cs="宋体"/>
          <w:bCs/>
          <w:color w:val="3C3C3C"/>
          <w:sz w:val="28"/>
          <w:szCs w:val="28"/>
          <w:u w:val="single"/>
          <w:shd w:val="clear" w:color="auto" w:fill="FFFFFF"/>
        </w:rPr>
        <w:t>字</w:t>
      </w:r>
      <w:r w:rsidR="0018370E">
        <w:rPr>
          <w:rFonts w:cs="宋体" w:hint="eastAsia"/>
          <w:bCs/>
          <w:color w:val="3C3C3C"/>
          <w:sz w:val="28"/>
          <w:szCs w:val="28"/>
          <w:u w:val="single"/>
          <w:shd w:val="clear" w:color="auto" w:fill="FFFFFF"/>
        </w:rPr>
        <w:t>42</w:t>
      </w:r>
      <w:r w:rsidR="007E4845" w:rsidRPr="007E4845">
        <w:rPr>
          <w:rFonts w:cs="宋体"/>
          <w:bCs/>
          <w:color w:val="3C3C3C"/>
          <w:sz w:val="28"/>
          <w:szCs w:val="28"/>
          <w:u w:val="single"/>
          <w:shd w:val="clear" w:color="auto" w:fill="FFFFFF"/>
        </w:rPr>
        <w:t>号</w:t>
      </w:r>
      <w:r w:rsidRPr="00762EE0">
        <w:rPr>
          <w:rFonts w:ascii="宋体" w:hAnsi="宋体" w:cs="宋体" w:hint="eastAsia"/>
          <w:color w:val="3C3C3C"/>
          <w:kern w:val="0"/>
          <w:sz w:val="28"/>
          <w:szCs w:val="28"/>
          <w:u w:val="single"/>
          <w:shd w:val="clear" w:color="auto" w:fill="FFFFFF"/>
        </w:rPr>
        <w:t>]项</w:t>
      </w:r>
      <w:r w:rsidRPr="00117537">
        <w:rPr>
          <w:rFonts w:ascii="宋体" w:hAnsi="宋体" w:cs="宋体" w:hint="eastAsia"/>
          <w:color w:val="3C3C3C"/>
          <w:kern w:val="0"/>
          <w:sz w:val="28"/>
          <w:szCs w:val="28"/>
          <w:u w:val="single"/>
          <w:shd w:val="clear" w:color="auto" w:fill="FFFFFF"/>
        </w:rPr>
        <w:t>目的</w:t>
      </w:r>
      <w:r w:rsidR="0018370E">
        <w:rPr>
          <w:rFonts w:ascii="宋体" w:hAnsi="宋体" w:cs="宋体" w:hint="eastAsia"/>
          <w:color w:val="3C3C3C"/>
          <w:kern w:val="0"/>
          <w:sz w:val="28"/>
          <w:szCs w:val="28"/>
          <w:u w:val="single"/>
          <w:shd w:val="clear" w:color="auto" w:fill="FFFFFF"/>
        </w:rPr>
        <w:t>评审</w:t>
      </w:r>
      <w:r w:rsidRPr="00117537">
        <w:rPr>
          <w:rFonts w:ascii="宋体" w:hAnsi="宋体" w:cs="宋体" w:hint="eastAsia"/>
          <w:color w:val="3C3C3C"/>
          <w:kern w:val="0"/>
          <w:sz w:val="28"/>
          <w:szCs w:val="28"/>
          <w:u w:val="single"/>
          <w:shd w:val="clear" w:color="auto" w:fill="FFFFFF"/>
        </w:rPr>
        <w:t>工作已经结束，</w:t>
      </w:r>
      <w:r w:rsidRPr="00117537">
        <w:rPr>
          <w:rFonts w:ascii="宋体" w:hAnsi="宋体" w:cs="宋体" w:hint="eastAsia"/>
          <w:color w:val="3C3C3C"/>
          <w:kern w:val="0"/>
          <w:sz w:val="28"/>
          <w:szCs w:val="28"/>
          <w:shd w:val="clear" w:color="auto" w:fill="FFFFFF"/>
        </w:rPr>
        <w:t>共有</w:t>
      </w:r>
      <w:r w:rsidR="0018370E">
        <w:rPr>
          <w:rFonts w:ascii="宋体" w:hAnsi="宋体" w:cs="宋体" w:hint="eastAsia"/>
          <w:color w:val="3C3C3C"/>
          <w:kern w:val="0"/>
          <w:sz w:val="28"/>
          <w:szCs w:val="28"/>
          <w:u w:val="single"/>
          <w:shd w:val="clear" w:color="auto" w:fill="FFFFFF"/>
        </w:rPr>
        <w:t>2</w:t>
      </w:r>
      <w:r w:rsidRPr="00117537">
        <w:rPr>
          <w:rFonts w:ascii="宋体" w:hAnsi="宋体" w:cs="宋体" w:hint="eastAsia"/>
          <w:color w:val="3C3C3C"/>
          <w:kern w:val="0"/>
          <w:sz w:val="28"/>
          <w:szCs w:val="28"/>
          <w:shd w:val="clear" w:color="auto" w:fill="FFFFFF"/>
        </w:rPr>
        <w:t>家</w:t>
      </w:r>
      <w:r w:rsidR="009C3B19">
        <w:rPr>
          <w:rFonts w:ascii="宋体" w:hAnsi="宋体" w:cs="宋体" w:hint="eastAsia"/>
          <w:color w:val="3C3C3C"/>
          <w:kern w:val="0"/>
          <w:sz w:val="28"/>
          <w:szCs w:val="28"/>
          <w:shd w:val="clear" w:color="auto" w:fill="FFFFFF"/>
        </w:rPr>
        <w:t>供应商</w:t>
      </w:r>
      <w:r w:rsidRPr="00ED40FC">
        <w:rPr>
          <w:rFonts w:ascii="宋体" w:hAnsi="宋体" w:cs="宋体" w:hint="eastAsia"/>
          <w:color w:val="3C3C3C"/>
          <w:kern w:val="0"/>
          <w:sz w:val="28"/>
          <w:szCs w:val="28"/>
          <w:shd w:val="clear" w:color="auto" w:fill="FFFFFF"/>
        </w:rPr>
        <w:t>递交了</w:t>
      </w:r>
      <w:r w:rsidR="009C3B19">
        <w:rPr>
          <w:rFonts w:ascii="宋体" w:hAnsi="宋体" w:cs="宋体" w:hint="eastAsia"/>
          <w:color w:val="3C3C3C"/>
          <w:kern w:val="0"/>
          <w:sz w:val="28"/>
          <w:szCs w:val="28"/>
          <w:shd w:val="clear" w:color="auto" w:fill="FFFFFF"/>
        </w:rPr>
        <w:t>谈判响应</w:t>
      </w:r>
      <w:r w:rsidRPr="00ED40FC">
        <w:rPr>
          <w:rFonts w:ascii="宋体" w:hAnsi="宋体" w:cs="宋体" w:hint="eastAsia"/>
          <w:color w:val="3C3C3C"/>
          <w:kern w:val="0"/>
          <w:sz w:val="28"/>
          <w:szCs w:val="28"/>
          <w:shd w:val="clear" w:color="auto" w:fill="FFFFFF"/>
        </w:rPr>
        <w:t>文件，经</w:t>
      </w:r>
      <w:r w:rsidR="009C3B19">
        <w:rPr>
          <w:rFonts w:ascii="宋体" w:hAnsi="宋体" w:cs="宋体" w:hint="eastAsia"/>
          <w:color w:val="3C3C3C"/>
          <w:kern w:val="0"/>
          <w:sz w:val="28"/>
          <w:szCs w:val="28"/>
          <w:shd w:val="clear" w:color="auto" w:fill="FFFFFF"/>
        </w:rPr>
        <w:t>谈判小组</w:t>
      </w:r>
      <w:r w:rsidRPr="00ED40FC">
        <w:rPr>
          <w:rFonts w:ascii="宋体" w:hAnsi="宋体" w:cs="宋体" w:hint="eastAsia"/>
          <w:color w:val="3C3C3C"/>
          <w:kern w:val="0"/>
          <w:sz w:val="28"/>
          <w:szCs w:val="28"/>
          <w:shd w:val="clear" w:color="auto" w:fill="FFFFFF"/>
        </w:rPr>
        <w:t>评审，</w:t>
      </w:r>
      <w:r w:rsidRPr="003467B6">
        <w:rPr>
          <w:rFonts w:ascii="宋体" w:hAnsi="宋体" w:cs="宋体" w:hint="eastAsia"/>
          <w:color w:val="3C3C3C"/>
          <w:kern w:val="0"/>
          <w:sz w:val="28"/>
          <w:szCs w:val="28"/>
          <w:shd w:val="clear" w:color="auto" w:fill="FFFFFF"/>
        </w:rPr>
        <w:t>共否决</w:t>
      </w:r>
      <w:r w:rsidR="007E4845">
        <w:rPr>
          <w:rFonts w:ascii="宋体" w:hAnsi="宋体" w:cs="宋体" w:hint="eastAsia"/>
          <w:color w:val="3C3C3C"/>
          <w:kern w:val="0"/>
          <w:sz w:val="28"/>
          <w:szCs w:val="28"/>
          <w:u w:val="single"/>
          <w:shd w:val="clear" w:color="auto" w:fill="FFFFFF"/>
        </w:rPr>
        <w:t>0</w:t>
      </w:r>
      <w:r w:rsidRPr="003467B6">
        <w:rPr>
          <w:rFonts w:ascii="宋体" w:hAnsi="宋体" w:cs="宋体" w:hint="eastAsia"/>
          <w:color w:val="3C3C3C"/>
          <w:kern w:val="0"/>
          <w:sz w:val="28"/>
          <w:szCs w:val="28"/>
          <w:shd w:val="clear" w:color="auto" w:fill="FFFFFF"/>
        </w:rPr>
        <w:t>家</w:t>
      </w:r>
      <w:r w:rsidR="009C3B19">
        <w:rPr>
          <w:rFonts w:ascii="宋体" w:hAnsi="宋体" w:cs="宋体" w:hint="eastAsia"/>
          <w:color w:val="3C3C3C"/>
          <w:kern w:val="0"/>
          <w:sz w:val="28"/>
          <w:szCs w:val="28"/>
          <w:shd w:val="clear" w:color="auto" w:fill="FFFFFF"/>
        </w:rPr>
        <w:t>供应商</w:t>
      </w:r>
      <w:r w:rsidR="003467B6" w:rsidRPr="003467B6">
        <w:rPr>
          <w:rFonts w:ascii="宋体" w:hAnsi="宋体" w:cs="宋体" w:hint="eastAsia"/>
          <w:color w:val="3C3C3C"/>
          <w:kern w:val="0"/>
          <w:sz w:val="28"/>
          <w:szCs w:val="28"/>
          <w:shd w:val="clear" w:color="auto" w:fill="FFFFFF"/>
        </w:rPr>
        <w:t>。</w:t>
      </w:r>
      <w:r w:rsidR="009C3B19">
        <w:rPr>
          <w:rFonts w:ascii="宋体" w:hAnsi="宋体" w:cs="宋体" w:hint="eastAsia"/>
          <w:color w:val="3C3C3C"/>
          <w:kern w:val="0"/>
          <w:sz w:val="28"/>
          <w:szCs w:val="28"/>
          <w:shd w:val="clear" w:color="auto" w:fill="FFFFFF"/>
        </w:rPr>
        <w:t>谈判小组</w:t>
      </w:r>
      <w:r w:rsidRPr="00ED40FC">
        <w:rPr>
          <w:rFonts w:ascii="宋体" w:hAnsi="宋体" w:cs="宋体" w:hint="eastAsia"/>
          <w:color w:val="3C3C3C"/>
          <w:kern w:val="0"/>
          <w:sz w:val="28"/>
          <w:szCs w:val="28"/>
          <w:shd w:val="clear" w:color="auto" w:fill="FFFFFF"/>
        </w:rPr>
        <w:t>经评审推荐了本项目</w:t>
      </w:r>
      <w:r w:rsidR="009C3B19">
        <w:rPr>
          <w:rFonts w:ascii="宋体" w:hAnsi="宋体" w:cs="宋体" w:hint="eastAsia"/>
          <w:color w:val="3C3C3C"/>
          <w:kern w:val="0"/>
          <w:sz w:val="28"/>
          <w:szCs w:val="28"/>
          <w:shd w:val="clear" w:color="auto" w:fill="FFFFFF"/>
        </w:rPr>
        <w:t>成交</w:t>
      </w:r>
      <w:r w:rsidRPr="00ED40FC">
        <w:rPr>
          <w:rFonts w:ascii="宋体" w:hAnsi="宋体" w:cs="宋体" w:hint="eastAsia"/>
          <w:color w:val="3C3C3C"/>
          <w:kern w:val="0"/>
          <w:sz w:val="28"/>
          <w:szCs w:val="28"/>
          <w:shd w:val="clear" w:color="auto" w:fill="FFFFFF"/>
        </w:rPr>
        <w:t>候选人，所有</w:t>
      </w:r>
      <w:r w:rsidR="009C3B19">
        <w:rPr>
          <w:rFonts w:ascii="宋体" w:hAnsi="宋体" w:cs="宋体" w:hint="eastAsia"/>
          <w:color w:val="3C3C3C"/>
          <w:kern w:val="0"/>
          <w:sz w:val="28"/>
          <w:szCs w:val="28"/>
          <w:shd w:val="clear" w:color="auto" w:fill="FFFFFF"/>
        </w:rPr>
        <w:t>成交</w:t>
      </w:r>
      <w:r w:rsidRPr="00ED40FC">
        <w:rPr>
          <w:rFonts w:ascii="宋体" w:hAnsi="宋体" w:cs="宋体" w:hint="eastAsia"/>
          <w:color w:val="3C3C3C"/>
          <w:kern w:val="0"/>
          <w:sz w:val="28"/>
          <w:szCs w:val="28"/>
          <w:shd w:val="clear" w:color="auto" w:fill="FFFFFF"/>
        </w:rPr>
        <w:t>候选人资格能力条件均响应招标文件要求。现将</w:t>
      </w:r>
      <w:r w:rsidR="009C3B19">
        <w:rPr>
          <w:rFonts w:ascii="宋体" w:hAnsi="宋体" w:cs="宋体" w:hint="eastAsia"/>
          <w:color w:val="3C3C3C"/>
          <w:kern w:val="0"/>
          <w:sz w:val="28"/>
          <w:szCs w:val="28"/>
          <w:shd w:val="clear" w:color="auto" w:fill="FFFFFF"/>
        </w:rPr>
        <w:t>成交</w:t>
      </w:r>
      <w:r w:rsidR="009C3B19" w:rsidRPr="00ED40FC">
        <w:rPr>
          <w:rFonts w:ascii="宋体" w:hAnsi="宋体" w:cs="宋体" w:hint="eastAsia"/>
          <w:color w:val="3C3C3C"/>
          <w:kern w:val="0"/>
          <w:sz w:val="28"/>
          <w:szCs w:val="28"/>
          <w:shd w:val="clear" w:color="auto" w:fill="FFFFFF"/>
        </w:rPr>
        <w:t>候选人</w:t>
      </w:r>
      <w:r w:rsidRPr="00ED40FC">
        <w:rPr>
          <w:rFonts w:ascii="宋体" w:hAnsi="宋体" w:cs="宋体" w:hint="eastAsia"/>
          <w:color w:val="3C3C3C"/>
          <w:kern w:val="0"/>
          <w:sz w:val="28"/>
          <w:szCs w:val="28"/>
          <w:shd w:val="clear" w:color="auto" w:fill="FFFFFF"/>
        </w:rPr>
        <w:t>情况予以公示(公示时间从20</w:t>
      </w:r>
      <w:r w:rsidR="007E4845">
        <w:rPr>
          <w:rFonts w:ascii="宋体" w:hAnsi="宋体" w:cs="宋体" w:hint="eastAsia"/>
          <w:color w:val="3C3C3C"/>
          <w:kern w:val="0"/>
          <w:sz w:val="28"/>
          <w:szCs w:val="28"/>
          <w:shd w:val="clear" w:color="auto" w:fill="FFFFFF"/>
        </w:rPr>
        <w:t>20</w:t>
      </w:r>
      <w:r w:rsidRPr="00ED40FC">
        <w:rPr>
          <w:rFonts w:ascii="宋体" w:hAnsi="宋体" w:cs="宋体" w:hint="eastAsia"/>
          <w:color w:val="3C3C3C"/>
          <w:kern w:val="0"/>
          <w:sz w:val="28"/>
          <w:szCs w:val="28"/>
          <w:shd w:val="clear" w:color="auto" w:fill="FFFFFF"/>
        </w:rPr>
        <w:t>-</w:t>
      </w:r>
      <w:r w:rsidR="008A0FA8">
        <w:rPr>
          <w:rFonts w:ascii="宋体" w:hAnsi="宋体" w:cs="宋体" w:hint="eastAsia"/>
          <w:color w:val="3C3C3C"/>
          <w:kern w:val="0"/>
          <w:sz w:val="28"/>
          <w:szCs w:val="28"/>
          <w:u w:val="single"/>
          <w:shd w:val="clear" w:color="auto" w:fill="FFFFFF"/>
        </w:rPr>
        <w:t>10</w:t>
      </w:r>
      <w:r w:rsidRPr="00ED40FC">
        <w:rPr>
          <w:rFonts w:ascii="宋体" w:hAnsi="宋体" w:cs="宋体" w:hint="eastAsia"/>
          <w:color w:val="3C3C3C"/>
          <w:kern w:val="0"/>
          <w:sz w:val="28"/>
          <w:szCs w:val="28"/>
          <w:shd w:val="clear" w:color="auto" w:fill="FFFFFF"/>
        </w:rPr>
        <w:t>-</w:t>
      </w:r>
      <w:r w:rsidR="008A0FA8">
        <w:rPr>
          <w:rFonts w:ascii="宋体" w:hAnsi="宋体" w:cs="宋体" w:hint="eastAsia"/>
          <w:color w:val="3C3C3C"/>
          <w:kern w:val="0"/>
          <w:sz w:val="28"/>
          <w:szCs w:val="28"/>
          <w:u w:val="single"/>
          <w:shd w:val="clear" w:color="auto" w:fill="FFFFFF"/>
        </w:rPr>
        <w:t>29</w:t>
      </w:r>
      <w:r w:rsidRPr="00ED40FC">
        <w:rPr>
          <w:rFonts w:ascii="宋体" w:hAnsi="宋体" w:cs="宋体" w:hint="eastAsia"/>
          <w:color w:val="3C3C3C"/>
          <w:kern w:val="0"/>
          <w:sz w:val="28"/>
          <w:szCs w:val="28"/>
          <w:shd w:val="clear" w:color="auto" w:fill="FFFFFF"/>
        </w:rPr>
        <w:t xml:space="preserve"> </w:t>
      </w:r>
      <w:r w:rsidR="008A0FA8">
        <w:rPr>
          <w:rFonts w:ascii="宋体" w:hAnsi="宋体" w:cs="宋体" w:hint="eastAsia"/>
          <w:color w:val="3C3C3C"/>
          <w:kern w:val="0"/>
          <w:sz w:val="28"/>
          <w:szCs w:val="28"/>
          <w:u w:val="single"/>
          <w:shd w:val="clear" w:color="auto" w:fill="FFFFFF"/>
        </w:rPr>
        <w:t>17</w:t>
      </w:r>
      <w:r w:rsidRPr="00ED40FC">
        <w:rPr>
          <w:rFonts w:ascii="宋体" w:hAnsi="宋体" w:cs="宋体" w:hint="eastAsia"/>
          <w:color w:val="3C3C3C"/>
          <w:kern w:val="0"/>
          <w:sz w:val="28"/>
          <w:szCs w:val="28"/>
          <w:shd w:val="clear" w:color="auto" w:fill="FFFFFF"/>
        </w:rPr>
        <w:t>:</w:t>
      </w:r>
      <w:r w:rsidR="008A0FA8">
        <w:rPr>
          <w:rFonts w:ascii="宋体" w:hAnsi="宋体" w:cs="宋体" w:hint="eastAsia"/>
          <w:color w:val="3C3C3C"/>
          <w:kern w:val="0"/>
          <w:sz w:val="28"/>
          <w:szCs w:val="28"/>
          <w:u w:val="single"/>
          <w:shd w:val="clear" w:color="auto" w:fill="FFFFFF"/>
        </w:rPr>
        <w:t>00</w:t>
      </w:r>
      <w:r w:rsidRPr="00ED40FC">
        <w:rPr>
          <w:rFonts w:ascii="宋体" w:hAnsi="宋体" w:cs="宋体" w:hint="eastAsia"/>
          <w:color w:val="3C3C3C"/>
          <w:kern w:val="0"/>
          <w:sz w:val="28"/>
          <w:szCs w:val="28"/>
          <w:shd w:val="clear" w:color="auto" w:fill="FFFFFF"/>
        </w:rPr>
        <w:t xml:space="preserve"> 至20</w:t>
      </w:r>
      <w:r w:rsidR="007E4845">
        <w:rPr>
          <w:rFonts w:ascii="宋体" w:hAnsi="宋体" w:cs="宋体" w:hint="eastAsia"/>
          <w:color w:val="3C3C3C"/>
          <w:kern w:val="0"/>
          <w:sz w:val="28"/>
          <w:szCs w:val="28"/>
          <w:shd w:val="clear" w:color="auto" w:fill="FFFFFF"/>
        </w:rPr>
        <w:t>20</w:t>
      </w:r>
      <w:r w:rsidRPr="00ED40FC">
        <w:rPr>
          <w:rFonts w:ascii="宋体" w:hAnsi="宋体" w:cs="宋体" w:hint="eastAsia"/>
          <w:color w:val="3C3C3C"/>
          <w:kern w:val="0"/>
          <w:sz w:val="28"/>
          <w:szCs w:val="28"/>
          <w:shd w:val="clear" w:color="auto" w:fill="FFFFFF"/>
        </w:rPr>
        <w:t>-</w:t>
      </w:r>
      <w:r w:rsidR="008A0FA8">
        <w:rPr>
          <w:rFonts w:ascii="宋体" w:hAnsi="宋体" w:cs="宋体" w:hint="eastAsia"/>
          <w:color w:val="3C3C3C"/>
          <w:kern w:val="0"/>
          <w:sz w:val="28"/>
          <w:szCs w:val="28"/>
          <w:u w:val="single"/>
          <w:shd w:val="clear" w:color="auto" w:fill="FFFFFF"/>
        </w:rPr>
        <w:t>11</w:t>
      </w:r>
      <w:r w:rsidRPr="00ED40FC">
        <w:rPr>
          <w:rFonts w:ascii="宋体" w:hAnsi="宋体" w:cs="宋体" w:hint="eastAsia"/>
          <w:color w:val="3C3C3C"/>
          <w:kern w:val="0"/>
          <w:sz w:val="28"/>
          <w:szCs w:val="28"/>
          <w:shd w:val="clear" w:color="auto" w:fill="FFFFFF"/>
        </w:rPr>
        <w:t>-</w:t>
      </w:r>
      <w:r w:rsidR="008A0FA8">
        <w:rPr>
          <w:rFonts w:ascii="宋体" w:hAnsi="宋体" w:cs="宋体" w:hint="eastAsia"/>
          <w:color w:val="3C3C3C"/>
          <w:kern w:val="0"/>
          <w:sz w:val="28"/>
          <w:szCs w:val="28"/>
          <w:u w:val="single"/>
          <w:shd w:val="clear" w:color="auto" w:fill="FFFFFF"/>
        </w:rPr>
        <w:t>02</w:t>
      </w:r>
      <w:r w:rsidRPr="00ED40FC">
        <w:rPr>
          <w:rFonts w:ascii="宋体" w:hAnsi="宋体" w:cs="宋体" w:hint="eastAsia"/>
          <w:color w:val="3C3C3C"/>
          <w:kern w:val="0"/>
          <w:sz w:val="28"/>
          <w:szCs w:val="28"/>
          <w:shd w:val="clear" w:color="auto" w:fill="FFFFFF"/>
        </w:rPr>
        <w:t xml:space="preserve"> </w:t>
      </w:r>
      <w:r w:rsidR="008A0FA8">
        <w:rPr>
          <w:rFonts w:ascii="宋体" w:hAnsi="宋体" w:cs="宋体" w:hint="eastAsia"/>
          <w:color w:val="3C3C3C"/>
          <w:kern w:val="0"/>
          <w:sz w:val="28"/>
          <w:szCs w:val="28"/>
          <w:u w:val="single"/>
          <w:shd w:val="clear" w:color="auto" w:fill="FFFFFF"/>
        </w:rPr>
        <w:t>23</w:t>
      </w:r>
      <w:r w:rsidRPr="00ED40FC">
        <w:rPr>
          <w:rFonts w:ascii="宋体" w:hAnsi="宋体" w:cs="宋体" w:hint="eastAsia"/>
          <w:color w:val="3C3C3C"/>
          <w:kern w:val="0"/>
          <w:sz w:val="28"/>
          <w:szCs w:val="28"/>
          <w:shd w:val="clear" w:color="auto" w:fill="FFFFFF"/>
        </w:rPr>
        <w:t>:</w:t>
      </w:r>
      <w:r w:rsidR="008A0FA8">
        <w:rPr>
          <w:rFonts w:ascii="宋体" w:hAnsi="宋体" w:cs="宋体" w:hint="eastAsia"/>
          <w:color w:val="3C3C3C"/>
          <w:kern w:val="0"/>
          <w:sz w:val="28"/>
          <w:szCs w:val="28"/>
          <w:shd w:val="clear" w:color="auto" w:fill="FFFFFF"/>
        </w:rPr>
        <w:t>59</w:t>
      </w:r>
      <w:r w:rsidR="007E4845">
        <w:rPr>
          <w:rFonts w:ascii="宋体" w:hAnsi="宋体" w:cs="宋体" w:hint="eastAsia"/>
          <w:color w:val="3C3C3C"/>
          <w:kern w:val="0"/>
          <w:sz w:val="28"/>
          <w:szCs w:val="28"/>
          <w:u w:val="single"/>
          <w:shd w:val="clear" w:color="auto" w:fill="FFFFFF"/>
        </w:rPr>
        <w:t xml:space="preserve">   </w:t>
      </w:r>
      <w:r w:rsidRPr="00ED40FC">
        <w:rPr>
          <w:rFonts w:ascii="宋体" w:hAnsi="宋体" w:cs="宋体" w:hint="eastAsia"/>
          <w:color w:val="3C3C3C"/>
          <w:kern w:val="0"/>
          <w:sz w:val="28"/>
          <w:szCs w:val="28"/>
          <w:shd w:val="clear" w:color="auto" w:fill="FFFFFF"/>
        </w:rPr>
        <w:t>止)，具体如下：</w:t>
      </w:r>
      <w:r w:rsidRPr="0079658E">
        <w:rPr>
          <w:rFonts w:ascii="宋体" w:hAnsi="宋体" w:cs="宋体" w:hint="eastAsia"/>
          <w:color w:val="3C3C3C"/>
          <w:kern w:val="0"/>
          <w:sz w:val="28"/>
          <w:szCs w:val="28"/>
          <w:shd w:val="clear" w:color="auto" w:fill="FFFFFF"/>
        </w:rPr>
        <w:t xml:space="preserve"> </w:t>
      </w:r>
    </w:p>
    <w:tbl>
      <w:tblPr>
        <w:tblW w:w="9800"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87"/>
        <w:gridCol w:w="2443"/>
        <w:gridCol w:w="2635"/>
        <w:gridCol w:w="2635"/>
      </w:tblGrid>
      <w:tr w:rsidR="003D0592" w:rsidRPr="0079658E" w:rsidTr="003467B6">
        <w:trPr>
          <w:tblCellSpacing w:w="7" w:type="dxa"/>
          <w:jc w:val="center"/>
        </w:trPr>
        <w:tc>
          <w:tcPr>
            <w:tcW w:w="2066" w:type="dxa"/>
            <w:tcMar>
              <w:top w:w="0" w:type="dxa"/>
            </w:tcMar>
            <w:vAlign w:val="center"/>
          </w:tcPr>
          <w:p w:rsidR="003D0592" w:rsidRPr="0079658E" w:rsidRDefault="009C3B19" w:rsidP="00003E0B">
            <w:pPr>
              <w:widowControl/>
              <w:jc w:val="center"/>
              <w:rPr>
                <w:rFonts w:ascii="宋体" w:hAnsi="宋体" w:cs="宋体"/>
                <w:color w:val="3C3C3C"/>
                <w:sz w:val="28"/>
                <w:szCs w:val="28"/>
              </w:rPr>
            </w:pPr>
            <w:r>
              <w:rPr>
                <w:rFonts w:ascii="宋体" w:hAnsi="宋体" w:cs="宋体" w:hint="eastAsia"/>
                <w:color w:val="3C3C3C"/>
                <w:kern w:val="0"/>
                <w:sz w:val="28"/>
                <w:szCs w:val="28"/>
                <w:shd w:val="clear" w:color="auto" w:fill="FFFFFF"/>
              </w:rPr>
              <w:t>成交</w:t>
            </w:r>
            <w:r w:rsidRPr="00ED40FC">
              <w:rPr>
                <w:rFonts w:ascii="宋体" w:hAnsi="宋体" w:cs="宋体" w:hint="eastAsia"/>
                <w:color w:val="3C3C3C"/>
                <w:kern w:val="0"/>
                <w:sz w:val="28"/>
                <w:szCs w:val="28"/>
                <w:shd w:val="clear" w:color="auto" w:fill="FFFFFF"/>
              </w:rPr>
              <w:t>候选人</w:t>
            </w:r>
          </w:p>
        </w:tc>
        <w:tc>
          <w:tcPr>
            <w:tcW w:w="2429" w:type="dxa"/>
            <w:tcMar>
              <w:top w:w="0" w:type="dxa"/>
            </w:tcMar>
            <w:vAlign w:val="center"/>
          </w:tcPr>
          <w:p w:rsidR="003D0592" w:rsidRPr="0079658E" w:rsidRDefault="003D0592" w:rsidP="00003E0B">
            <w:pPr>
              <w:widowControl/>
              <w:jc w:val="center"/>
              <w:rPr>
                <w:rFonts w:ascii="宋体" w:hAnsi="宋体" w:cs="宋体"/>
                <w:color w:val="3C3C3C"/>
                <w:sz w:val="28"/>
                <w:szCs w:val="28"/>
              </w:rPr>
            </w:pPr>
            <w:r w:rsidRPr="0079658E">
              <w:rPr>
                <w:rFonts w:ascii="宋体" w:hAnsi="宋体" w:cs="宋体" w:hint="eastAsia"/>
                <w:color w:val="3C3C3C"/>
                <w:kern w:val="0"/>
                <w:sz w:val="28"/>
                <w:szCs w:val="28"/>
              </w:rPr>
              <w:t>第一</w:t>
            </w:r>
            <w:r w:rsidR="0018370E">
              <w:rPr>
                <w:rFonts w:ascii="宋体" w:hAnsi="宋体" w:cs="宋体" w:hint="eastAsia"/>
                <w:color w:val="3C3C3C"/>
                <w:kern w:val="0"/>
                <w:sz w:val="28"/>
                <w:szCs w:val="28"/>
              </w:rPr>
              <w:t>成交</w:t>
            </w:r>
            <w:r w:rsidRPr="0079658E">
              <w:rPr>
                <w:rFonts w:ascii="宋体" w:hAnsi="宋体" w:cs="宋体" w:hint="eastAsia"/>
                <w:color w:val="3C3C3C"/>
                <w:kern w:val="0"/>
                <w:sz w:val="28"/>
                <w:szCs w:val="28"/>
              </w:rPr>
              <w:t>候选人</w:t>
            </w:r>
          </w:p>
        </w:tc>
        <w:tc>
          <w:tcPr>
            <w:tcW w:w="2621" w:type="dxa"/>
            <w:tcMar>
              <w:top w:w="0" w:type="dxa"/>
            </w:tcMar>
            <w:vAlign w:val="center"/>
          </w:tcPr>
          <w:p w:rsidR="003D0592" w:rsidRPr="0079658E" w:rsidRDefault="003D0592" w:rsidP="00003E0B">
            <w:pPr>
              <w:widowControl/>
              <w:jc w:val="center"/>
              <w:rPr>
                <w:rFonts w:ascii="宋体" w:hAnsi="宋体" w:cs="宋体"/>
                <w:color w:val="3C3C3C"/>
                <w:sz w:val="28"/>
                <w:szCs w:val="28"/>
              </w:rPr>
            </w:pPr>
            <w:r w:rsidRPr="0079658E">
              <w:rPr>
                <w:rFonts w:ascii="宋体" w:hAnsi="宋体" w:cs="宋体" w:hint="eastAsia"/>
                <w:color w:val="3C3C3C"/>
                <w:kern w:val="0"/>
                <w:sz w:val="28"/>
                <w:szCs w:val="28"/>
              </w:rPr>
              <w:t>第二</w:t>
            </w:r>
            <w:r w:rsidR="0018370E">
              <w:rPr>
                <w:rFonts w:ascii="宋体" w:hAnsi="宋体" w:cs="宋体" w:hint="eastAsia"/>
                <w:color w:val="3C3C3C"/>
                <w:kern w:val="0"/>
                <w:sz w:val="28"/>
                <w:szCs w:val="28"/>
              </w:rPr>
              <w:t>成交</w:t>
            </w:r>
            <w:r w:rsidRPr="0079658E">
              <w:rPr>
                <w:rFonts w:ascii="宋体" w:hAnsi="宋体" w:cs="宋体" w:hint="eastAsia"/>
                <w:color w:val="3C3C3C"/>
                <w:kern w:val="0"/>
                <w:sz w:val="28"/>
                <w:szCs w:val="28"/>
              </w:rPr>
              <w:t>候选人</w:t>
            </w:r>
          </w:p>
        </w:tc>
        <w:tc>
          <w:tcPr>
            <w:tcW w:w="2614" w:type="dxa"/>
          </w:tcPr>
          <w:p w:rsidR="003D0592" w:rsidRPr="0079658E" w:rsidRDefault="003D0592" w:rsidP="00003E0B">
            <w:pPr>
              <w:widowControl/>
              <w:jc w:val="center"/>
              <w:rPr>
                <w:rFonts w:ascii="宋体" w:hAnsi="宋体" w:cs="宋体"/>
                <w:color w:val="3C3C3C"/>
                <w:kern w:val="0"/>
                <w:sz w:val="28"/>
                <w:szCs w:val="28"/>
              </w:rPr>
            </w:pPr>
            <w:r w:rsidRPr="0079658E">
              <w:rPr>
                <w:rFonts w:ascii="宋体" w:hAnsi="宋体" w:cs="宋体" w:hint="eastAsia"/>
                <w:color w:val="3C3C3C"/>
                <w:kern w:val="0"/>
                <w:sz w:val="28"/>
                <w:szCs w:val="28"/>
              </w:rPr>
              <w:t>第</w:t>
            </w:r>
            <w:r>
              <w:rPr>
                <w:rFonts w:ascii="宋体" w:hAnsi="宋体" w:cs="宋体" w:hint="eastAsia"/>
                <w:color w:val="3C3C3C"/>
                <w:kern w:val="0"/>
                <w:sz w:val="28"/>
                <w:szCs w:val="28"/>
              </w:rPr>
              <w:t>三</w:t>
            </w:r>
            <w:r w:rsidR="0018370E">
              <w:rPr>
                <w:rFonts w:ascii="宋体" w:hAnsi="宋体" w:cs="宋体" w:hint="eastAsia"/>
                <w:color w:val="3C3C3C"/>
                <w:kern w:val="0"/>
                <w:sz w:val="28"/>
                <w:szCs w:val="28"/>
              </w:rPr>
              <w:t>成交</w:t>
            </w:r>
            <w:r w:rsidRPr="0079658E">
              <w:rPr>
                <w:rFonts w:ascii="宋体" w:hAnsi="宋体" w:cs="宋体" w:hint="eastAsia"/>
                <w:color w:val="3C3C3C"/>
                <w:kern w:val="0"/>
                <w:sz w:val="28"/>
                <w:szCs w:val="28"/>
              </w:rPr>
              <w:t>候选人</w:t>
            </w:r>
          </w:p>
        </w:tc>
      </w:tr>
      <w:tr w:rsidR="003D0592" w:rsidRPr="0079658E" w:rsidTr="007E4845">
        <w:trPr>
          <w:tblCellSpacing w:w="7" w:type="dxa"/>
          <w:jc w:val="center"/>
        </w:trPr>
        <w:tc>
          <w:tcPr>
            <w:tcW w:w="2066" w:type="dxa"/>
            <w:tcMar>
              <w:top w:w="0" w:type="dxa"/>
            </w:tcMar>
            <w:vAlign w:val="center"/>
          </w:tcPr>
          <w:p w:rsidR="003D0592" w:rsidRPr="0079658E" w:rsidRDefault="009C3B19" w:rsidP="00003E0B">
            <w:pPr>
              <w:widowControl/>
              <w:jc w:val="center"/>
              <w:rPr>
                <w:rFonts w:ascii="宋体" w:hAnsi="宋体" w:cs="宋体"/>
                <w:color w:val="3C3C3C"/>
                <w:sz w:val="28"/>
                <w:szCs w:val="28"/>
              </w:rPr>
            </w:pPr>
            <w:r>
              <w:rPr>
                <w:rFonts w:ascii="宋体" w:hAnsi="宋体" w:cs="宋体" w:hint="eastAsia"/>
                <w:color w:val="3C3C3C"/>
                <w:kern w:val="0"/>
                <w:sz w:val="28"/>
                <w:szCs w:val="28"/>
              </w:rPr>
              <w:t>供应商</w:t>
            </w:r>
            <w:r w:rsidR="003D0592" w:rsidRPr="0079658E">
              <w:rPr>
                <w:rFonts w:ascii="宋体" w:hAnsi="宋体" w:cs="宋体" w:hint="eastAsia"/>
                <w:color w:val="3C3C3C"/>
                <w:kern w:val="0"/>
                <w:sz w:val="28"/>
                <w:szCs w:val="28"/>
              </w:rPr>
              <w:t>名称</w:t>
            </w:r>
          </w:p>
        </w:tc>
        <w:tc>
          <w:tcPr>
            <w:tcW w:w="2429" w:type="dxa"/>
            <w:tcMar>
              <w:top w:w="0" w:type="dxa"/>
            </w:tcMar>
            <w:vAlign w:val="center"/>
          </w:tcPr>
          <w:p w:rsidR="003D0592" w:rsidRPr="00A80A9B" w:rsidRDefault="0018370E" w:rsidP="00003E0B">
            <w:pPr>
              <w:widowControl/>
              <w:jc w:val="center"/>
              <w:rPr>
                <w:rFonts w:ascii="宋体" w:hAnsi="宋体" w:cs="宋体"/>
                <w:color w:val="3C3C3C"/>
                <w:kern w:val="0"/>
                <w:sz w:val="28"/>
                <w:szCs w:val="28"/>
              </w:rPr>
            </w:pPr>
            <w:r w:rsidRPr="0018370E">
              <w:rPr>
                <w:rFonts w:ascii="宋体" w:hAnsi="宋体" w:cs="宋体" w:hint="eastAsia"/>
                <w:color w:val="3C3C3C"/>
                <w:kern w:val="0"/>
                <w:sz w:val="28"/>
                <w:szCs w:val="28"/>
              </w:rPr>
              <w:t>广州市颢爵物业管理发展有限公司</w:t>
            </w:r>
          </w:p>
        </w:tc>
        <w:tc>
          <w:tcPr>
            <w:tcW w:w="2621" w:type="dxa"/>
            <w:tcMar>
              <w:top w:w="0" w:type="dxa"/>
            </w:tcMar>
            <w:vAlign w:val="center"/>
          </w:tcPr>
          <w:p w:rsidR="003D0592" w:rsidRPr="00A80A9B" w:rsidRDefault="0018370E" w:rsidP="00003E0B">
            <w:pPr>
              <w:widowControl/>
              <w:jc w:val="center"/>
              <w:rPr>
                <w:rFonts w:ascii="宋体" w:hAnsi="宋体" w:cs="宋体"/>
                <w:color w:val="3C3C3C"/>
                <w:kern w:val="0"/>
                <w:sz w:val="28"/>
                <w:szCs w:val="28"/>
              </w:rPr>
            </w:pPr>
            <w:r w:rsidRPr="0018370E">
              <w:rPr>
                <w:rFonts w:ascii="宋体" w:hAnsi="宋体" w:cs="宋体" w:hint="eastAsia"/>
                <w:color w:val="3C3C3C"/>
                <w:kern w:val="0"/>
                <w:sz w:val="28"/>
                <w:szCs w:val="28"/>
              </w:rPr>
              <w:t>广州市玖兴公寓物业管理有限公司</w:t>
            </w:r>
          </w:p>
        </w:tc>
        <w:tc>
          <w:tcPr>
            <w:tcW w:w="2614" w:type="dxa"/>
            <w:vAlign w:val="center"/>
          </w:tcPr>
          <w:p w:rsidR="003D0592" w:rsidRPr="00A80A9B" w:rsidRDefault="0018370E" w:rsidP="007E4845">
            <w:pPr>
              <w:widowControl/>
              <w:jc w:val="center"/>
              <w:rPr>
                <w:rFonts w:ascii="宋体" w:hAnsi="宋体" w:cs="宋体"/>
                <w:color w:val="3C3C3C"/>
                <w:kern w:val="0"/>
                <w:sz w:val="28"/>
                <w:szCs w:val="28"/>
              </w:rPr>
            </w:pPr>
            <w:r>
              <w:rPr>
                <w:rFonts w:ascii="宋体" w:hAnsi="宋体" w:cs="宋体"/>
                <w:color w:val="3C3C3C"/>
                <w:kern w:val="0"/>
                <w:sz w:val="28"/>
                <w:szCs w:val="28"/>
              </w:rPr>
              <w:t>无</w:t>
            </w:r>
          </w:p>
        </w:tc>
      </w:tr>
      <w:tr w:rsidR="003D0592" w:rsidRPr="0079658E" w:rsidTr="0018370E">
        <w:trPr>
          <w:tblCellSpacing w:w="7" w:type="dxa"/>
          <w:jc w:val="center"/>
        </w:trPr>
        <w:tc>
          <w:tcPr>
            <w:tcW w:w="2066" w:type="dxa"/>
            <w:tcMar>
              <w:top w:w="0" w:type="dxa"/>
            </w:tcMar>
            <w:vAlign w:val="center"/>
          </w:tcPr>
          <w:p w:rsidR="003D0592" w:rsidRPr="0079658E" w:rsidRDefault="007E4845" w:rsidP="0019092E">
            <w:pPr>
              <w:widowControl/>
              <w:jc w:val="center"/>
              <w:rPr>
                <w:rFonts w:ascii="宋体" w:hAnsi="宋体" w:cs="宋体"/>
                <w:color w:val="3C3C3C"/>
                <w:sz w:val="28"/>
                <w:szCs w:val="28"/>
              </w:rPr>
            </w:pPr>
            <w:r>
              <w:rPr>
                <w:rFonts w:ascii="宋体" w:hAnsi="宋体" w:cs="宋体" w:hint="eastAsia"/>
                <w:color w:val="3C3C3C"/>
                <w:kern w:val="0"/>
                <w:sz w:val="28"/>
                <w:szCs w:val="28"/>
              </w:rPr>
              <w:t>含税成交</w:t>
            </w:r>
            <w:r w:rsidR="003D0592" w:rsidRPr="0079658E">
              <w:rPr>
                <w:rFonts w:ascii="宋体" w:hAnsi="宋体" w:cs="宋体" w:hint="eastAsia"/>
                <w:color w:val="3C3C3C"/>
                <w:kern w:val="0"/>
                <w:sz w:val="28"/>
                <w:szCs w:val="28"/>
              </w:rPr>
              <w:t>价</w:t>
            </w:r>
            <w:r>
              <w:rPr>
                <w:rFonts w:ascii="宋体" w:hAnsi="宋体" w:cs="宋体" w:hint="eastAsia"/>
                <w:color w:val="3C3C3C"/>
                <w:kern w:val="0"/>
                <w:sz w:val="28"/>
                <w:szCs w:val="28"/>
              </w:rPr>
              <w:t xml:space="preserve">  </w:t>
            </w:r>
            <w:r w:rsidR="003D0592" w:rsidRPr="0079658E">
              <w:rPr>
                <w:rFonts w:ascii="宋体" w:hAnsi="宋体" w:cs="宋体" w:hint="eastAsia"/>
                <w:color w:val="3C3C3C"/>
                <w:kern w:val="0"/>
                <w:sz w:val="28"/>
                <w:szCs w:val="28"/>
              </w:rPr>
              <w:t>（</w:t>
            </w:r>
            <w:r>
              <w:rPr>
                <w:rFonts w:ascii="宋体" w:hAnsi="宋体" w:cs="宋体" w:hint="eastAsia"/>
                <w:color w:val="3C3C3C"/>
                <w:kern w:val="0"/>
                <w:sz w:val="28"/>
                <w:szCs w:val="28"/>
              </w:rPr>
              <w:t>人民币</w:t>
            </w:r>
            <w:r w:rsidR="003D0592" w:rsidRPr="0079658E">
              <w:rPr>
                <w:rFonts w:ascii="宋体" w:hAnsi="宋体" w:cs="宋体" w:hint="eastAsia"/>
                <w:color w:val="3C3C3C"/>
                <w:kern w:val="0"/>
                <w:sz w:val="28"/>
                <w:szCs w:val="28"/>
              </w:rPr>
              <w:t>元）</w:t>
            </w:r>
          </w:p>
        </w:tc>
        <w:tc>
          <w:tcPr>
            <w:tcW w:w="2429" w:type="dxa"/>
            <w:tcMar>
              <w:top w:w="0" w:type="dxa"/>
            </w:tcMar>
            <w:vAlign w:val="center"/>
          </w:tcPr>
          <w:p w:rsidR="003D0592" w:rsidRPr="00A80A9B" w:rsidRDefault="0018370E" w:rsidP="0019092E">
            <w:pPr>
              <w:widowControl/>
              <w:jc w:val="center"/>
              <w:rPr>
                <w:rFonts w:ascii="宋体" w:hAnsi="宋体" w:cs="宋体"/>
                <w:color w:val="3C3C3C"/>
                <w:kern w:val="0"/>
                <w:sz w:val="28"/>
                <w:szCs w:val="28"/>
              </w:rPr>
            </w:pPr>
            <w:r w:rsidRPr="0018370E">
              <w:rPr>
                <w:rFonts w:ascii="宋体" w:hAnsi="宋体" w:cs="宋体" w:hint="eastAsia"/>
                <w:color w:val="3C3C3C"/>
                <w:kern w:val="0"/>
                <w:sz w:val="28"/>
                <w:szCs w:val="28"/>
              </w:rPr>
              <w:t>¥</w:t>
            </w:r>
            <w:r w:rsidRPr="0018370E">
              <w:rPr>
                <w:rFonts w:ascii="宋体" w:hAnsi="宋体" w:cs="宋体"/>
                <w:color w:val="3C3C3C"/>
                <w:kern w:val="0"/>
                <w:sz w:val="28"/>
                <w:szCs w:val="28"/>
              </w:rPr>
              <w:t>4993200</w:t>
            </w:r>
            <w:r w:rsidRPr="0018370E">
              <w:rPr>
                <w:rFonts w:ascii="宋体" w:hAnsi="宋体" w:cs="宋体" w:hint="eastAsia"/>
                <w:color w:val="3C3C3C"/>
                <w:kern w:val="0"/>
                <w:sz w:val="28"/>
                <w:szCs w:val="28"/>
              </w:rPr>
              <w:t>.00</w:t>
            </w:r>
          </w:p>
        </w:tc>
        <w:tc>
          <w:tcPr>
            <w:tcW w:w="2621" w:type="dxa"/>
            <w:tcMar>
              <w:top w:w="0" w:type="dxa"/>
            </w:tcMar>
            <w:vAlign w:val="center"/>
          </w:tcPr>
          <w:p w:rsidR="003D0592" w:rsidRPr="00A80A9B" w:rsidRDefault="0018370E" w:rsidP="0019092E">
            <w:pPr>
              <w:widowControl/>
              <w:jc w:val="center"/>
              <w:rPr>
                <w:rFonts w:ascii="宋体" w:hAnsi="宋体" w:cs="宋体"/>
                <w:color w:val="3C3C3C"/>
                <w:kern w:val="0"/>
                <w:sz w:val="28"/>
                <w:szCs w:val="28"/>
              </w:rPr>
            </w:pPr>
            <w:r w:rsidRPr="0018370E">
              <w:rPr>
                <w:rFonts w:ascii="宋体" w:hAnsi="宋体" w:cs="宋体" w:hint="eastAsia"/>
                <w:color w:val="3C3C3C"/>
                <w:kern w:val="0"/>
                <w:sz w:val="28"/>
                <w:szCs w:val="28"/>
              </w:rPr>
              <w:t>¥</w:t>
            </w:r>
            <w:r w:rsidRPr="0018370E">
              <w:rPr>
                <w:rFonts w:ascii="宋体" w:hAnsi="宋体" w:cs="宋体"/>
                <w:color w:val="3C3C3C"/>
                <w:kern w:val="0"/>
                <w:sz w:val="28"/>
                <w:szCs w:val="28"/>
              </w:rPr>
              <w:t>5409300</w:t>
            </w:r>
            <w:r w:rsidRPr="0018370E">
              <w:rPr>
                <w:rFonts w:ascii="宋体" w:hAnsi="宋体" w:cs="宋体" w:hint="eastAsia"/>
                <w:color w:val="3C3C3C"/>
                <w:kern w:val="0"/>
                <w:sz w:val="28"/>
                <w:szCs w:val="28"/>
              </w:rPr>
              <w:t>.00</w:t>
            </w:r>
          </w:p>
        </w:tc>
        <w:tc>
          <w:tcPr>
            <w:tcW w:w="2614" w:type="dxa"/>
            <w:vAlign w:val="center"/>
          </w:tcPr>
          <w:p w:rsidR="003D0592" w:rsidRPr="00A80A9B" w:rsidRDefault="0018370E" w:rsidP="0018370E">
            <w:pPr>
              <w:widowControl/>
              <w:jc w:val="center"/>
              <w:rPr>
                <w:rFonts w:ascii="宋体" w:hAnsi="宋体" w:cs="宋体"/>
                <w:color w:val="3C3C3C"/>
                <w:kern w:val="0"/>
                <w:sz w:val="28"/>
                <w:szCs w:val="28"/>
              </w:rPr>
            </w:pPr>
            <w:r>
              <w:rPr>
                <w:rFonts w:ascii="宋体" w:hAnsi="宋体" w:cs="宋体"/>
                <w:color w:val="3C3C3C"/>
                <w:kern w:val="0"/>
                <w:sz w:val="28"/>
                <w:szCs w:val="28"/>
              </w:rPr>
              <w:t>无</w:t>
            </w:r>
          </w:p>
        </w:tc>
      </w:tr>
    </w:tbl>
    <w:p w:rsidR="0018370E" w:rsidRPr="00617268" w:rsidRDefault="0018370E" w:rsidP="0018370E">
      <w:pPr>
        <w:spacing w:line="440" w:lineRule="exact"/>
        <w:ind w:firstLineChars="200" w:firstLine="560"/>
        <w:rPr>
          <w:rFonts w:ascii="宋体" w:hAnsi="宋体" w:cs="宋体"/>
          <w:color w:val="3C3C3C"/>
          <w:kern w:val="0"/>
          <w:sz w:val="28"/>
          <w:szCs w:val="28"/>
          <w:shd w:val="clear" w:color="auto" w:fill="FFFFFF"/>
        </w:rPr>
      </w:pPr>
      <w:r w:rsidRPr="00617268">
        <w:rPr>
          <w:rFonts w:ascii="宋体" w:hAnsi="宋体" w:cs="宋体" w:hint="eastAsia"/>
          <w:color w:val="3C3C3C"/>
          <w:kern w:val="0"/>
          <w:sz w:val="28"/>
          <w:szCs w:val="28"/>
          <w:shd w:val="clear" w:color="auto" w:fill="FFFFFF"/>
        </w:rPr>
        <w:t>公示期间，</w:t>
      </w:r>
      <w:r>
        <w:rPr>
          <w:rFonts w:ascii="宋体" w:hAnsi="宋体" w:cs="宋体" w:hint="eastAsia"/>
          <w:color w:val="3C3C3C"/>
          <w:kern w:val="0"/>
          <w:sz w:val="28"/>
          <w:szCs w:val="28"/>
          <w:shd w:val="clear" w:color="auto" w:fill="FFFFFF"/>
        </w:rPr>
        <w:t>候选</w:t>
      </w:r>
      <w:r w:rsidRPr="00617268">
        <w:rPr>
          <w:rFonts w:ascii="宋体" w:hAnsi="宋体" w:cs="宋体" w:hint="eastAsia"/>
          <w:color w:val="3C3C3C"/>
          <w:kern w:val="0"/>
          <w:sz w:val="28"/>
          <w:szCs w:val="28"/>
          <w:shd w:val="clear" w:color="auto" w:fill="FFFFFF"/>
        </w:rPr>
        <w:t>人或其他利害关系人如对以上</w:t>
      </w:r>
      <w:r>
        <w:rPr>
          <w:rFonts w:ascii="宋体" w:hAnsi="宋体" w:cs="宋体" w:hint="eastAsia"/>
          <w:color w:val="3C3C3C"/>
          <w:kern w:val="0"/>
          <w:sz w:val="28"/>
          <w:szCs w:val="28"/>
          <w:shd w:val="clear" w:color="auto" w:fill="FFFFFF"/>
        </w:rPr>
        <w:t>谈判</w:t>
      </w:r>
      <w:r w:rsidRPr="00617268">
        <w:rPr>
          <w:rFonts w:ascii="宋体" w:hAnsi="宋体" w:cs="宋体" w:hint="eastAsia"/>
          <w:color w:val="3C3C3C"/>
          <w:kern w:val="0"/>
          <w:sz w:val="28"/>
          <w:szCs w:val="28"/>
          <w:shd w:val="clear" w:color="auto" w:fill="FFFFFF"/>
        </w:rPr>
        <w:t>结果有异议，可向公示单位提出。异议资料须在公示期间以面交或邮寄方式递交（邮寄方式其时间以异议人寄出时间为准，并须在公示期内传真或电话告知公示人）。</w:t>
      </w:r>
    </w:p>
    <w:p w:rsidR="0018370E" w:rsidRPr="00617268" w:rsidRDefault="0018370E" w:rsidP="0018370E">
      <w:pPr>
        <w:spacing w:line="440" w:lineRule="exact"/>
        <w:ind w:firstLineChars="200" w:firstLine="560"/>
        <w:rPr>
          <w:rFonts w:ascii="宋体" w:hAnsi="宋体" w:cs="宋体"/>
          <w:color w:val="3C3C3C"/>
          <w:kern w:val="0"/>
          <w:sz w:val="28"/>
          <w:szCs w:val="28"/>
          <w:shd w:val="clear" w:color="auto" w:fill="FFFFFF"/>
        </w:rPr>
      </w:pPr>
      <w:r w:rsidRPr="00617268">
        <w:rPr>
          <w:rFonts w:ascii="宋体" w:hAnsi="宋体" w:cs="宋体" w:hint="eastAsia"/>
          <w:color w:val="3C3C3C"/>
          <w:kern w:val="0"/>
          <w:sz w:val="28"/>
          <w:szCs w:val="28"/>
          <w:shd w:val="clear" w:color="auto" w:fill="FFFFFF"/>
        </w:rPr>
        <w:t>异议资料须包括以下主要内容：</w:t>
      </w:r>
    </w:p>
    <w:p w:rsidR="0018370E" w:rsidRPr="00617268" w:rsidRDefault="0018370E" w:rsidP="0018370E">
      <w:pPr>
        <w:spacing w:line="440" w:lineRule="exact"/>
        <w:ind w:firstLineChars="200" w:firstLine="560"/>
        <w:rPr>
          <w:rFonts w:ascii="宋体" w:hAnsi="宋体" w:cs="宋体"/>
          <w:color w:val="3C3C3C"/>
          <w:kern w:val="0"/>
          <w:sz w:val="28"/>
          <w:szCs w:val="28"/>
          <w:shd w:val="clear" w:color="auto" w:fill="FFFFFF"/>
        </w:rPr>
      </w:pPr>
      <w:r w:rsidRPr="00617268">
        <w:rPr>
          <w:rFonts w:ascii="宋体" w:hAnsi="宋体" w:cs="宋体" w:hint="eastAsia"/>
          <w:color w:val="3C3C3C"/>
          <w:kern w:val="0"/>
          <w:sz w:val="28"/>
          <w:szCs w:val="28"/>
          <w:shd w:val="clear" w:color="auto" w:fill="FFFFFF"/>
        </w:rPr>
        <w:t>1.异议人名称、地址及有效联系方式。</w:t>
      </w:r>
    </w:p>
    <w:p w:rsidR="0018370E" w:rsidRPr="00617268" w:rsidRDefault="0018370E" w:rsidP="0018370E">
      <w:pPr>
        <w:spacing w:line="440" w:lineRule="exact"/>
        <w:ind w:firstLineChars="200" w:firstLine="560"/>
        <w:rPr>
          <w:rFonts w:ascii="宋体" w:hAnsi="宋体" w:cs="宋体"/>
          <w:color w:val="3C3C3C"/>
          <w:kern w:val="0"/>
          <w:sz w:val="28"/>
          <w:szCs w:val="28"/>
          <w:shd w:val="clear" w:color="auto" w:fill="FFFFFF"/>
        </w:rPr>
      </w:pPr>
      <w:r w:rsidRPr="00617268">
        <w:rPr>
          <w:rFonts w:ascii="宋体" w:hAnsi="宋体" w:cs="宋体" w:hint="eastAsia"/>
          <w:color w:val="3C3C3C"/>
          <w:kern w:val="0"/>
          <w:sz w:val="28"/>
          <w:szCs w:val="28"/>
          <w:shd w:val="clear" w:color="auto" w:fill="FFFFFF"/>
        </w:rPr>
        <w:t>2.异议人是法人的，其异议资料必须由其法定代表人或者授权代表人签字并加盖单位公章，并附法人授权书及授权代表人有效身份证明复印件；异议人为其他组织或个人的，必须由其主要负责人或者本人签字，并附有效身份证明复印件。</w:t>
      </w:r>
    </w:p>
    <w:p w:rsidR="0018370E" w:rsidRPr="00617268" w:rsidRDefault="0018370E" w:rsidP="0018370E">
      <w:pPr>
        <w:spacing w:line="440" w:lineRule="exact"/>
        <w:ind w:firstLineChars="200" w:firstLine="560"/>
        <w:rPr>
          <w:rFonts w:ascii="宋体" w:hAnsi="宋体" w:cs="宋体"/>
          <w:color w:val="3C3C3C"/>
          <w:kern w:val="0"/>
          <w:sz w:val="28"/>
          <w:szCs w:val="28"/>
          <w:shd w:val="clear" w:color="auto" w:fill="FFFFFF"/>
        </w:rPr>
      </w:pPr>
      <w:r w:rsidRPr="00617268">
        <w:rPr>
          <w:rFonts w:ascii="宋体" w:hAnsi="宋体" w:cs="宋体" w:hint="eastAsia"/>
          <w:color w:val="3C3C3C"/>
          <w:kern w:val="0"/>
          <w:sz w:val="28"/>
          <w:szCs w:val="28"/>
          <w:shd w:val="clear" w:color="auto" w:fill="FFFFFF"/>
        </w:rPr>
        <w:t>3.异议事项的基本事实及相关证明材料。</w:t>
      </w:r>
    </w:p>
    <w:p w:rsidR="0018370E" w:rsidRPr="00617268" w:rsidRDefault="0018370E" w:rsidP="0018370E">
      <w:pPr>
        <w:spacing w:line="440" w:lineRule="exact"/>
        <w:ind w:firstLineChars="200" w:firstLine="560"/>
        <w:rPr>
          <w:rFonts w:ascii="宋体" w:hAnsi="宋体" w:cs="宋体"/>
          <w:color w:val="3C3C3C"/>
          <w:kern w:val="0"/>
          <w:sz w:val="28"/>
          <w:szCs w:val="28"/>
          <w:shd w:val="clear" w:color="auto" w:fill="FFFFFF"/>
        </w:rPr>
      </w:pPr>
      <w:r w:rsidRPr="00617268">
        <w:rPr>
          <w:rFonts w:ascii="宋体" w:hAnsi="宋体" w:cs="宋体" w:hint="eastAsia"/>
          <w:color w:val="3C3C3C"/>
          <w:kern w:val="0"/>
          <w:sz w:val="28"/>
          <w:szCs w:val="28"/>
          <w:shd w:val="clear" w:color="auto" w:fill="FFFFFF"/>
        </w:rPr>
        <w:t>4.异议的请求及主张。</w:t>
      </w:r>
    </w:p>
    <w:p w:rsidR="0018370E" w:rsidRPr="00617268" w:rsidRDefault="0018370E" w:rsidP="0018370E">
      <w:pPr>
        <w:spacing w:line="440" w:lineRule="exact"/>
        <w:ind w:firstLineChars="200" w:firstLine="560"/>
        <w:rPr>
          <w:rFonts w:ascii="宋体" w:hAnsi="宋体" w:cs="宋体"/>
          <w:color w:val="3C3C3C"/>
          <w:kern w:val="0"/>
          <w:sz w:val="28"/>
          <w:szCs w:val="28"/>
          <w:shd w:val="clear" w:color="auto" w:fill="FFFFFF"/>
        </w:rPr>
      </w:pPr>
      <w:r w:rsidRPr="00617268">
        <w:rPr>
          <w:rFonts w:ascii="宋体" w:hAnsi="宋体" w:cs="宋体" w:hint="eastAsia"/>
          <w:color w:val="3C3C3C"/>
          <w:kern w:val="0"/>
          <w:sz w:val="28"/>
          <w:szCs w:val="28"/>
          <w:shd w:val="clear" w:color="auto" w:fill="FFFFFF"/>
        </w:rPr>
        <w:t>5.异议人为相关利害关系人的，应提供与招标活动存在利害关系的证明。</w:t>
      </w:r>
    </w:p>
    <w:p w:rsidR="0018370E" w:rsidRPr="00617268" w:rsidRDefault="0018370E" w:rsidP="0018370E">
      <w:pPr>
        <w:spacing w:line="440" w:lineRule="exact"/>
        <w:ind w:firstLineChars="200" w:firstLine="560"/>
        <w:rPr>
          <w:rFonts w:ascii="宋体" w:hAnsi="宋体" w:cs="宋体"/>
          <w:color w:val="3C3C3C"/>
          <w:kern w:val="0"/>
          <w:sz w:val="28"/>
          <w:szCs w:val="28"/>
          <w:shd w:val="clear" w:color="auto" w:fill="FFFFFF"/>
        </w:rPr>
      </w:pPr>
      <w:r w:rsidRPr="00617268">
        <w:rPr>
          <w:rFonts w:ascii="宋体" w:hAnsi="宋体" w:cs="宋体" w:hint="eastAsia"/>
          <w:color w:val="3C3C3C"/>
          <w:kern w:val="0"/>
          <w:sz w:val="28"/>
          <w:szCs w:val="28"/>
          <w:shd w:val="clear" w:color="auto" w:fill="FFFFFF"/>
        </w:rPr>
        <w:t>6.异议函件有关资料是外文的，应同时提供中文译本并附相关真实性证明。</w:t>
      </w:r>
    </w:p>
    <w:p w:rsidR="0018370E" w:rsidRPr="00617268" w:rsidRDefault="0018370E" w:rsidP="0018370E">
      <w:pPr>
        <w:spacing w:line="440" w:lineRule="exact"/>
        <w:ind w:firstLineChars="200" w:firstLine="560"/>
        <w:rPr>
          <w:rFonts w:ascii="宋体" w:hAnsi="宋体" w:cs="宋体"/>
          <w:color w:val="3C3C3C"/>
          <w:kern w:val="0"/>
          <w:sz w:val="28"/>
          <w:szCs w:val="28"/>
          <w:shd w:val="clear" w:color="auto" w:fill="FFFFFF"/>
        </w:rPr>
      </w:pPr>
      <w:r w:rsidRPr="00617268">
        <w:rPr>
          <w:rFonts w:ascii="宋体" w:hAnsi="宋体" w:cs="宋体" w:hint="eastAsia"/>
          <w:color w:val="3C3C3C"/>
          <w:kern w:val="0"/>
          <w:sz w:val="28"/>
          <w:szCs w:val="28"/>
          <w:shd w:val="clear" w:color="auto" w:fill="FFFFFF"/>
        </w:rPr>
        <w:t>异议资料不符合要求的，不予受理。</w:t>
      </w:r>
    </w:p>
    <w:p w:rsidR="0018370E" w:rsidRPr="00617268" w:rsidRDefault="0018370E" w:rsidP="0018370E">
      <w:pPr>
        <w:spacing w:line="440" w:lineRule="exact"/>
        <w:ind w:firstLineChars="200" w:firstLine="560"/>
        <w:rPr>
          <w:rFonts w:ascii="宋体" w:hAnsi="宋体" w:cs="宋体"/>
          <w:color w:val="3C3C3C"/>
          <w:kern w:val="0"/>
          <w:sz w:val="28"/>
          <w:szCs w:val="28"/>
          <w:shd w:val="clear" w:color="auto" w:fill="FFFFFF"/>
        </w:rPr>
      </w:pPr>
      <w:r w:rsidRPr="00617268">
        <w:rPr>
          <w:rFonts w:ascii="宋体" w:hAnsi="宋体" w:cs="宋体" w:hint="eastAsia"/>
          <w:color w:val="3C3C3C"/>
          <w:kern w:val="0"/>
          <w:sz w:val="28"/>
          <w:szCs w:val="28"/>
          <w:shd w:val="clear" w:color="auto" w:fill="FFFFFF"/>
        </w:rPr>
        <w:t>公示期无异议，</w:t>
      </w:r>
      <w:r>
        <w:rPr>
          <w:rFonts w:ascii="宋体" w:hAnsi="宋体" w:cs="宋体" w:hint="eastAsia"/>
          <w:color w:val="3C3C3C"/>
          <w:kern w:val="0"/>
          <w:sz w:val="28"/>
          <w:szCs w:val="28"/>
          <w:shd w:val="clear" w:color="auto" w:fill="FFFFFF"/>
        </w:rPr>
        <w:t>采购</w:t>
      </w:r>
      <w:r w:rsidRPr="00617268">
        <w:rPr>
          <w:rFonts w:ascii="宋体" w:hAnsi="宋体" w:cs="宋体" w:hint="eastAsia"/>
          <w:color w:val="3C3C3C"/>
          <w:kern w:val="0"/>
          <w:sz w:val="28"/>
          <w:szCs w:val="28"/>
          <w:shd w:val="clear" w:color="auto" w:fill="FFFFFF"/>
        </w:rPr>
        <w:t>人将确定</w:t>
      </w:r>
      <w:r>
        <w:rPr>
          <w:rFonts w:ascii="宋体" w:hAnsi="宋体" w:cs="宋体" w:hint="eastAsia"/>
          <w:color w:val="3C3C3C"/>
          <w:kern w:val="0"/>
          <w:sz w:val="28"/>
          <w:szCs w:val="28"/>
          <w:shd w:val="clear" w:color="auto" w:fill="FFFFFF"/>
        </w:rPr>
        <w:t>第一成交</w:t>
      </w:r>
      <w:r w:rsidRPr="00617268">
        <w:rPr>
          <w:rFonts w:ascii="宋体" w:hAnsi="宋体" w:cs="宋体" w:hint="eastAsia"/>
          <w:color w:val="3C3C3C"/>
          <w:kern w:val="0"/>
          <w:sz w:val="28"/>
          <w:szCs w:val="28"/>
          <w:shd w:val="clear" w:color="auto" w:fill="FFFFFF"/>
        </w:rPr>
        <w:t>候选人为</w:t>
      </w:r>
      <w:r>
        <w:rPr>
          <w:rFonts w:ascii="宋体" w:hAnsi="宋体" w:cs="宋体" w:hint="eastAsia"/>
          <w:color w:val="3C3C3C"/>
          <w:kern w:val="0"/>
          <w:sz w:val="28"/>
          <w:szCs w:val="28"/>
          <w:shd w:val="clear" w:color="auto" w:fill="FFFFFF"/>
        </w:rPr>
        <w:t>成交</w:t>
      </w:r>
      <w:r w:rsidRPr="00617268">
        <w:rPr>
          <w:rFonts w:ascii="宋体" w:hAnsi="宋体" w:cs="宋体" w:hint="eastAsia"/>
          <w:color w:val="3C3C3C"/>
          <w:kern w:val="0"/>
          <w:sz w:val="28"/>
          <w:szCs w:val="28"/>
          <w:shd w:val="clear" w:color="auto" w:fill="FFFFFF"/>
        </w:rPr>
        <w:t>人，不再另行公示</w:t>
      </w:r>
      <w:r>
        <w:rPr>
          <w:rFonts w:ascii="宋体" w:hAnsi="宋体" w:cs="宋体" w:hint="eastAsia"/>
          <w:color w:val="3C3C3C"/>
          <w:kern w:val="0"/>
          <w:sz w:val="28"/>
          <w:szCs w:val="28"/>
          <w:shd w:val="clear" w:color="auto" w:fill="FFFFFF"/>
        </w:rPr>
        <w:t>采</w:t>
      </w:r>
      <w:r>
        <w:rPr>
          <w:rFonts w:ascii="宋体" w:hAnsi="宋体" w:cs="宋体" w:hint="eastAsia"/>
          <w:color w:val="3C3C3C"/>
          <w:kern w:val="0"/>
          <w:sz w:val="28"/>
          <w:szCs w:val="28"/>
          <w:shd w:val="clear" w:color="auto" w:fill="FFFFFF"/>
        </w:rPr>
        <w:lastRenderedPageBreak/>
        <w:t>购</w:t>
      </w:r>
      <w:r w:rsidRPr="00617268">
        <w:rPr>
          <w:rFonts w:ascii="宋体" w:hAnsi="宋体" w:cs="宋体" w:hint="eastAsia"/>
          <w:color w:val="3C3C3C"/>
          <w:kern w:val="0"/>
          <w:sz w:val="28"/>
          <w:szCs w:val="28"/>
          <w:shd w:val="clear" w:color="auto" w:fill="FFFFFF"/>
        </w:rPr>
        <w:t>结果。</w:t>
      </w:r>
    </w:p>
    <w:p w:rsidR="0018370E" w:rsidRPr="00617268" w:rsidRDefault="0018370E" w:rsidP="0018370E">
      <w:pPr>
        <w:spacing w:line="440" w:lineRule="exact"/>
        <w:ind w:firstLineChars="200" w:firstLine="560"/>
        <w:rPr>
          <w:rFonts w:ascii="宋体" w:hAnsi="宋体" w:cs="宋体"/>
          <w:color w:val="3C3C3C"/>
          <w:kern w:val="0"/>
          <w:sz w:val="28"/>
          <w:szCs w:val="28"/>
          <w:shd w:val="clear" w:color="auto" w:fill="FFFFFF"/>
        </w:rPr>
      </w:pPr>
      <w:r w:rsidRPr="00617268">
        <w:rPr>
          <w:rFonts w:ascii="宋体" w:hAnsi="宋体" w:cs="宋体" w:hint="eastAsia"/>
          <w:color w:val="3C3C3C"/>
          <w:kern w:val="0"/>
          <w:sz w:val="28"/>
          <w:szCs w:val="28"/>
          <w:shd w:val="clear" w:color="auto" w:fill="FFFFFF"/>
        </w:rPr>
        <w:t xml:space="preserve">公示人联系电话: </w:t>
      </w:r>
      <w:r w:rsidRPr="00DC2FD7">
        <w:rPr>
          <w:rFonts w:ascii="宋体" w:hAnsi="宋体" w:cs="宋体"/>
          <w:color w:val="3C3C3C"/>
          <w:kern w:val="0"/>
          <w:sz w:val="28"/>
          <w:szCs w:val="28"/>
          <w:shd w:val="clear" w:color="auto" w:fill="FFFFFF"/>
        </w:rPr>
        <w:t>0755-61382507</w:t>
      </w:r>
    </w:p>
    <w:p w:rsidR="0018370E" w:rsidRPr="00617268" w:rsidRDefault="0018370E" w:rsidP="0018370E">
      <w:pPr>
        <w:spacing w:line="440" w:lineRule="exact"/>
        <w:ind w:firstLineChars="200" w:firstLine="560"/>
        <w:rPr>
          <w:rFonts w:ascii="宋体" w:hAnsi="宋体" w:cs="宋体"/>
          <w:color w:val="3C3C3C"/>
          <w:kern w:val="0"/>
          <w:sz w:val="28"/>
          <w:szCs w:val="28"/>
          <w:shd w:val="clear" w:color="auto" w:fill="FFFFFF"/>
        </w:rPr>
      </w:pPr>
      <w:r w:rsidRPr="00617268">
        <w:rPr>
          <w:rFonts w:ascii="宋体" w:hAnsi="宋体" w:cs="宋体" w:hint="eastAsia"/>
          <w:color w:val="3C3C3C"/>
          <w:kern w:val="0"/>
          <w:sz w:val="28"/>
          <w:szCs w:val="28"/>
          <w:shd w:val="clear" w:color="auto" w:fill="FFFFFF"/>
        </w:rPr>
        <w:t>收件地址：深圳市罗湖区和平路1052号广深铁路股份有限公司机关大楼402室，邮编：518010。</w:t>
      </w:r>
    </w:p>
    <w:p w:rsidR="0018370E" w:rsidRPr="00617268" w:rsidRDefault="0018370E" w:rsidP="0018370E">
      <w:pPr>
        <w:spacing w:line="440" w:lineRule="exact"/>
        <w:ind w:firstLineChars="200" w:firstLine="560"/>
        <w:rPr>
          <w:rFonts w:ascii="宋体" w:hAnsi="宋体" w:cs="宋体"/>
          <w:color w:val="3C3C3C"/>
          <w:kern w:val="0"/>
          <w:sz w:val="28"/>
          <w:szCs w:val="28"/>
          <w:shd w:val="clear" w:color="auto" w:fill="FFFFFF"/>
        </w:rPr>
      </w:pPr>
      <w:r w:rsidRPr="00617268">
        <w:rPr>
          <w:rFonts w:ascii="宋体" w:hAnsi="宋体" w:cs="宋体" w:hint="eastAsia"/>
          <w:color w:val="3C3C3C"/>
          <w:kern w:val="0"/>
          <w:sz w:val="28"/>
          <w:szCs w:val="28"/>
          <w:shd w:val="clear" w:color="auto" w:fill="FFFFFF"/>
        </w:rPr>
        <w:t>收件人：</w:t>
      </w:r>
      <w:r w:rsidRPr="00DC2FD7">
        <w:rPr>
          <w:rFonts w:ascii="宋体" w:hAnsi="宋体" w:cs="宋体" w:hint="eastAsia"/>
          <w:color w:val="3C3C3C"/>
          <w:kern w:val="0"/>
          <w:sz w:val="28"/>
          <w:szCs w:val="28"/>
          <w:shd w:val="clear" w:color="auto" w:fill="FFFFFF"/>
        </w:rPr>
        <w:t>蔡先生</w:t>
      </w:r>
    </w:p>
    <w:p w:rsidR="0018370E" w:rsidRDefault="0018370E" w:rsidP="0018370E">
      <w:pPr>
        <w:widowControl/>
        <w:shd w:val="clear" w:color="auto" w:fill="FFFFFF"/>
        <w:snapToGrid w:val="0"/>
        <w:spacing w:line="360" w:lineRule="exact"/>
        <w:ind w:right="561"/>
        <w:jc w:val="left"/>
        <w:rPr>
          <w:rFonts w:ascii="宋体" w:hAnsi="宋体"/>
          <w:sz w:val="28"/>
          <w:szCs w:val="28"/>
        </w:rPr>
      </w:pPr>
      <w:r>
        <w:rPr>
          <w:rFonts w:ascii="宋体" w:hAnsi="宋体" w:cs="宋体" w:hint="eastAsia"/>
          <w:color w:val="3C3C3C"/>
          <w:kern w:val="0"/>
          <w:sz w:val="28"/>
          <w:szCs w:val="28"/>
          <w:shd w:val="clear" w:color="auto" w:fill="FFFFFF"/>
        </w:rPr>
        <w:t xml:space="preserve">                    </w:t>
      </w:r>
      <w:r>
        <w:rPr>
          <w:rFonts w:ascii="宋体" w:hAnsi="宋体" w:hint="eastAsia"/>
          <w:sz w:val="28"/>
          <w:szCs w:val="28"/>
        </w:rPr>
        <w:t xml:space="preserve">采购人名称：广深铁路股份有限公司 </w:t>
      </w:r>
    </w:p>
    <w:p w:rsidR="0018370E" w:rsidRDefault="0018370E" w:rsidP="0018370E">
      <w:pPr>
        <w:widowControl/>
        <w:shd w:val="clear" w:color="auto" w:fill="FFFFFF"/>
        <w:snapToGrid w:val="0"/>
        <w:spacing w:line="360" w:lineRule="exact"/>
        <w:ind w:right="561"/>
        <w:jc w:val="right"/>
        <w:rPr>
          <w:rFonts w:ascii="宋体" w:hAnsi="宋体"/>
          <w:sz w:val="28"/>
          <w:szCs w:val="28"/>
        </w:rPr>
      </w:pPr>
    </w:p>
    <w:p w:rsidR="0018370E" w:rsidRDefault="0018370E" w:rsidP="0018370E">
      <w:pPr>
        <w:widowControl/>
        <w:shd w:val="clear" w:color="auto" w:fill="FFFFFF"/>
        <w:snapToGrid w:val="0"/>
        <w:spacing w:line="360" w:lineRule="exact"/>
        <w:ind w:right="561"/>
        <w:jc w:val="right"/>
        <w:rPr>
          <w:rFonts w:ascii="宋体" w:hAnsi="宋体"/>
          <w:sz w:val="28"/>
          <w:szCs w:val="28"/>
        </w:rPr>
      </w:pPr>
      <w:r>
        <w:rPr>
          <w:rFonts w:ascii="宋体" w:hAnsi="宋体" w:hint="eastAsia"/>
          <w:sz w:val="28"/>
          <w:szCs w:val="28"/>
        </w:rPr>
        <w:t xml:space="preserve">   </w:t>
      </w:r>
    </w:p>
    <w:p w:rsidR="0018370E" w:rsidRDefault="0018370E" w:rsidP="0018370E">
      <w:pPr>
        <w:widowControl/>
        <w:shd w:val="clear" w:color="auto" w:fill="FFFFFF"/>
        <w:snapToGrid w:val="0"/>
        <w:spacing w:line="360" w:lineRule="exact"/>
        <w:ind w:right="561"/>
        <w:jc w:val="left"/>
        <w:rPr>
          <w:rFonts w:ascii="宋体" w:hAnsi="宋体"/>
          <w:sz w:val="28"/>
          <w:szCs w:val="28"/>
        </w:rPr>
      </w:pPr>
      <w:r>
        <w:rPr>
          <w:rFonts w:ascii="宋体" w:hAnsi="宋体" w:hint="eastAsia"/>
          <w:sz w:val="28"/>
          <w:szCs w:val="28"/>
        </w:rPr>
        <w:t xml:space="preserve">                       采购</w:t>
      </w:r>
      <w:r w:rsidRPr="004D7B1D">
        <w:rPr>
          <w:rFonts w:ascii="宋体" w:hAnsi="宋体" w:hint="eastAsia"/>
          <w:sz w:val="28"/>
          <w:szCs w:val="28"/>
        </w:rPr>
        <w:t>负责人（项目负责人）：</w:t>
      </w:r>
    </w:p>
    <w:p w:rsidR="0018370E" w:rsidRDefault="0018370E" w:rsidP="0018370E">
      <w:pPr>
        <w:widowControl/>
        <w:shd w:val="clear" w:color="auto" w:fill="FFFFFF"/>
        <w:snapToGrid w:val="0"/>
        <w:spacing w:line="360" w:lineRule="exact"/>
        <w:ind w:right="561"/>
        <w:jc w:val="left"/>
        <w:rPr>
          <w:rFonts w:ascii="宋体" w:hAnsi="宋体"/>
          <w:sz w:val="28"/>
          <w:szCs w:val="28"/>
        </w:rPr>
      </w:pPr>
    </w:p>
    <w:p w:rsidR="0018370E" w:rsidRPr="004D7B1D" w:rsidRDefault="0018370E" w:rsidP="0018370E">
      <w:pPr>
        <w:widowControl/>
        <w:shd w:val="clear" w:color="auto" w:fill="FFFFFF"/>
        <w:snapToGrid w:val="0"/>
        <w:spacing w:line="360" w:lineRule="exact"/>
        <w:ind w:right="561"/>
        <w:jc w:val="left"/>
        <w:rPr>
          <w:rFonts w:ascii="宋体" w:hAnsi="宋体"/>
          <w:sz w:val="28"/>
          <w:szCs w:val="28"/>
        </w:rPr>
      </w:pPr>
      <w:r w:rsidRPr="004D7B1D">
        <w:rPr>
          <w:rFonts w:ascii="宋体" w:hAnsi="宋体" w:hint="eastAsia"/>
          <w:sz w:val="28"/>
          <w:szCs w:val="28"/>
        </w:rPr>
        <w:t xml:space="preserve">             </w:t>
      </w:r>
    </w:p>
    <w:p w:rsidR="0018370E" w:rsidRPr="003010A4" w:rsidRDefault="0018370E" w:rsidP="0018370E">
      <w:pPr>
        <w:widowControl/>
        <w:shd w:val="clear" w:color="auto" w:fill="FFFFFF"/>
        <w:snapToGrid w:val="0"/>
        <w:spacing w:line="360" w:lineRule="exact"/>
        <w:ind w:right="561"/>
        <w:jc w:val="right"/>
        <w:rPr>
          <w:b/>
          <w:sz w:val="32"/>
          <w:szCs w:val="32"/>
        </w:rPr>
      </w:pPr>
      <w:r>
        <w:rPr>
          <w:rFonts w:ascii="宋体" w:hAnsi="宋体" w:hint="eastAsia"/>
          <w:sz w:val="28"/>
          <w:szCs w:val="28"/>
        </w:rPr>
        <w:t xml:space="preserve">                                     日期：2020-</w:t>
      </w:r>
      <w:r w:rsidR="008A0FA8">
        <w:rPr>
          <w:rFonts w:ascii="宋体" w:hAnsi="宋体" w:hint="eastAsia"/>
          <w:sz w:val="28"/>
          <w:szCs w:val="28"/>
        </w:rPr>
        <w:t>10</w:t>
      </w:r>
      <w:r>
        <w:rPr>
          <w:rFonts w:ascii="宋体" w:hAnsi="宋体" w:hint="eastAsia"/>
          <w:sz w:val="28"/>
          <w:szCs w:val="28"/>
        </w:rPr>
        <w:t>-</w:t>
      </w:r>
      <w:r w:rsidR="008A0FA8">
        <w:rPr>
          <w:rFonts w:ascii="宋体" w:hAnsi="宋体" w:hint="eastAsia"/>
          <w:sz w:val="28"/>
          <w:szCs w:val="28"/>
        </w:rPr>
        <w:t>29</w:t>
      </w:r>
      <w:r>
        <w:rPr>
          <w:rFonts w:ascii="宋体" w:hAnsi="宋体" w:hint="eastAsia"/>
          <w:sz w:val="28"/>
          <w:szCs w:val="28"/>
        </w:rPr>
        <w:t xml:space="preserve"> </w:t>
      </w:r>
    </w:p>
    <w:p w:rsidR="008A7219" w:rsidRPr="003010A4" w:rsidRDefault="008A7219" w:rsidP="0018370E">
      <w:pPr>
        <w:spacing w:line="440" w:lineRule="exact"/>
        <w:ind w:firstLineChars="200" w:firstLine="643"/>
        <w:rPr>
          <w:b/>
          <w:sz w:val="32"/>
          <w:szCs w:val="32"/>
        </w:rPr>
      </w:pPr>
    </w:p>
    <w:sectPr w:rsidR="008A7219" w:rsidRPr="003010A4" w:rsidSect="009F0F3A">
      <w:pgSz w:w="11906" w:h="16838"/>
      <w:pgMar w:top="1440" w:right="1230" w:bottom="1440" w:left="123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16D7" w:rsidRDefault="003716D7" w:rsidP="003010A4">
      <w:r>
        <w:separator/>
      </w:r>
    </w:p>
  </w:endnote>
  <w:endnote w:type="continuationSeparator" w:id="1">
    <w:p w:rsidR="003716D7" w:rsidRDefault="003716D7" w:rsidP="003010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16D7" w:rsidRDefault="003716D7" w:rsidP="003010A4">
      <w:r>
        <w:separator/>
      </w:r>
    </w:p>
  </w:footnote>
  <w:footnote w:type="continuationSeparator" w:id="1">
    <w:p w:rsidR="003716D7" w:rsidRDefault="003716D7" w:rsidP="003010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419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B1F29"/>
    <w:rsid w:val="0000209C"/>
    <w:rsid w:val="000021AA"/>
    <w:rsid w:val="0000255A"/>
    <w:rsid w:val="00002BCC"/>
    <w:rsid w:val="00003E0B"/>
    <w:rsid w:val="00005495"/>
    <w:rsid w:val="000111A5"/>
    <w:rsid w:val="000117BA"/>
    <w:rsid w:val="0001396C"/>
    <w:rsid w:val="00016D83"/>
    <w:rsid w:val="00020690"/>
    <w:rsid w:val="00024A75"/>
    <w:rsid w:val="0002731E"/>
    <w:rsid w:val="0002735B"/>
    <w:rsid w:val="00027A9F"/>
    <w:rsid w:val="00031C2D"/>
    <w:rsid w:val="000367B3"/>
    <w:rsid w:val="00040D42"/>
    <w:rsid w:val="000474E7"/>
    <w:rsid w:val="00047633"/>
    <w:rsid w:val="00050629"/>
    <w:rsid w:val="00051A08"/>
    <w:rsid w:val="00055632"/>
    <w:rsid w:val="00062972"/>
    <w:rsid w:val="000631BF"/>
    <w:rsid w:val="00065E49"/>
    <w:rsid w:val="00067AA8"/>
    <w:rsid w:val="00070E6D"/>
    <w:rsid w:val="0007350C"/>
    <w:rsid w:val="00073974"/>
    <w:rsid w:val="00083E67"/>
    <w:rsid w:val="00085892"/>
    <w:rsid w:val="00086CDC"/>
    <w:rsid w:val="000914C6"/>
    <w:rsid w:val="00093713"/>
    <w:rsid w:val="000959BC"/>
    <w:rsid w:val="00096EC9"/>
    <w:rsid w:val="00097274"/>
    <w:rsid w:val="000A662B"/>
    <w:rsid w:val="000A6E5C"/>
    <w:rsid w:val="000B2F1F"/>
    <w:rsid w:val="000B674C"/>
    <w:rsid w:val="000C095A"/>
    <w:rsid w:val="000D3375"/>
    <w:rsid w:val="000D54D5"/>
    <w:rsid w:val="000E042C"/>
    <w:rsid w:val="000E29F7"/>
    <w:rsid w:val="000E2A03"/>
    <w:rsid w:val="000E55E4"/>
    <w:rsid w:val="000E6DB8"/>
    <w:rsid w:val="000F59FC"/>
    <w:rsid w:val="000F61B9"/>
    <w:rsid w:val="00101476"/>
    <w:rsid w:val="001030DE"/>
    <w:rsid w:val="001052DA"/>
    <w:rsid w:val="00107A42"/>
    <w:rsid w:val="00107F9B"/>
    <w:rsid w:val="001150A0"/>
    <w:rsid w:val="00117537"/>
    <w:rsid w:val="00120078"/>
    <w:rsid w:val="00121AC7"/>
    <w:rsid w:val="00122862"/>
    <w:rsid w:val="00126455"/>
    <w:rsid w:val="001310FE"/>
    <w:rsid w:val="00134C52"/>
    <w:rsid w:val="00134CEF"/>
    <w:rsid w:val="00134D99"/>
    <w:rsid w:val="00137769"/>
    <w:rsid w:val="00137E4C"/>
    <w:rsid w:val="001421F9"/>
    <w:rsid w:val="0014231F"/>
    <w:rsid w:val="00144016"/>
    <w:rsid w:val="00146781"/>
    <w:rsid w:val="001513B3"/>
    <w:rsid w:val="00151CA0"/>
    <w:rsid w:val="00152E4B"/>
    <w:rsid w:val="0015742A"/>
    <w:rsid w:val="00160049"/>
    <w:rsid w:val="0016101F"/>
    <w:rsid w:val="001728D0"/>
    <w:rsid w:val="00172C99"/>
    <w:rsid w:val="001813D7"/>
    <w:rsid w:val="001820F6"/>
    <w:rsid w:val="00183032"/>
    <w:rsid w:val="00183282"/>
    <w:rsid w:val="0018370E"/>
    <w:rsid w:val="00183A1C"/>
    <w:rsid w:val="0018464D"/>
    <w:rsid w:val="0019092E"/>
    <w:rsid w:val="00192C22"/>
    <w:rsid w:val="001930B3"/>
    <w:rsid w:val="00196CA6"/>
    <w:rsid w:val="00196F60"/>
    <w:rsid w:val="001A0888"/>
    <w:rsid w:val="001A188D"/>
    <w:rsid w:val="001A3852"/>
    <w:rsid w:val="001A410E"/>
    <w:rsid w:val="001A4284"/>
    <w:rsid w:val="001A70A1"/>
    <w:rsid w:val="001B25A9"/>
    <w:rsid w:val="001B3DCC"/>
    <w:rsid w:val="001B5294"/>
    <w:rsid w:val="001B5B05"/>
    <w:rsid w:val="001C1CEE"/>
    <w:rsid w:val="001C29F2"/>
    <w:rsid w:val="001C4F73"/>
    <w:rsid w:val="001D1F8F"/>
    <w:rsid w:val="001D53CE"/>
    <w:rsid w:val="001D5923"/>
    <w:rsid w:val="001D753D"/>
    <w:rsid w:val="001D7B8A"/>
    <w:rsid w:val="001E15C7"/>
    <w:rsid w:val="001E2AA4"/>
    <w:rsid w:val="001F3CC4"/>
    <w:rsid w:val="001F6C70"/>
    <w:rsid w:val="002011AE"/>
    <w:rsid w:val="002019BB"/>
    <w:rsid w:val="002070D7"/>
    <w:rsid w:val="002071AA"/>
    <w:rsid w:val="00210474"/>
    <w:rsid w:val="00212EFF"/>
    <w:rsid w:val="00213DAF"/>
    <w:rsid w:val="00215C43"/>
    <w:rsid w:val="00226227"/>
    <w:rsid w:val="002277FE"/>
    <w:rsid w:val="00227EC3"/>
    <w:rsid w:val="00234224"/>
    <w:rsid w:val="00237C49"/>
    <w:rsid w:val="00241DEF"/>
    <w:rsid w:val="002422C2"/>
    <w:rsid w:val="00242611"/>
    <w:rsid w:val="00244889"/>
    <w:rsid w:val="00244CA4"/>
    <w:rsid w:val="00247A87"/>
    <w:rsid w:val="00251215"/>
    <w:rsid w:val="00251A38"/>
    <w:rsid w:val="00252254"/>
    <w:rsid w:val="002554C8"/>
    <w:rsid w:val="002614EC"/>
    <w:rsid w:val="0026315A"/>
    <w:rsid w:val="0026444C"/>
    <w:rsid w:val="002674C4"/>
    <w:rsid w:val="002703C2"/>
    <w:rsid w:val="00280888"/>
    <w:rsid w:val="00280FA3"/>
    <w:rsid w:val="00283EF3"/>
    <w:rsid w:val="002861FF"/>
    <w:rsid w:val="0028704B"/>
    <w:rsid w:val="00290A87"/>
    <w:rsid w:val="0029155A"/>
    <w:rsid w:val="0029458B"/>
    <w:rsid w:val="00294943"/>
    <w:rsid w:val="00294DCA"/>
    <w:rsid w:val="00295F22"/>
    <w:rsid w:val="002965BD"/>
    <w:rsid w:val="002971BD"/>
    <w:rsid w:val="002A1904"/>
    <w:rsid w:val="002A63C8"/>
    <w:rsid w:val="002C2102"/>
    <w:rsid w:val="002D464C"/>
    <w:rsid w:val="002D7404"/>
    <w:rsid w:val="002F041C"/>
    <w:rsid w:val="002F1A9D"/>
    <w:rsid w:val="002F1C30"/>
    <w:rsid w:val="002F7B59"/>
    <w:rsid w:val="002F7CF1"/>
    <w:rsid w:val="0030070B"/>
    <w:rsid w:val="003010A4"/>
    <w:rsid w:val="0030760E"/>
    <w:rsid w:val="0031310A"/>
    <w:rsid w:val="00313F24"/>
    <w:rsid w:val="003150AA"/>
    <w:rsid w:val="0032092F"/>
    <w:rsid w:val="00322E37"/>
    <w:rsid w:val="00325BBA"/>
    <w:rsid w:val="00332787"/>
    <w:rsid w:val="00333C73"/>
    <w:rsid w:val="00337913"/>
    <w:rsid w:val="00341524"/>
    <w:rsid w:val="00342BC5"/>
    <w:rsid w:val="00345039"/>
    <w:rsid w:val="003467B6"/>
    <w:rsid w:val="003467E2"/>
    <w:rsid w:val="00353908"/>
    <w:rsid w:val="00357245"/>
    <w:rsid w:val="003602F1"/>
    <w:rsid w:val="003644EA"/>
    <w:rsid w:val="0036632D"/>
    <w:rsid w:val="003716D7"/>
    <w:rsid w:val="0037273E"/>
    <w:rsid w:val="00375275"/>
    <w:rsid w:val="00376F09"/>
    <w:rsid w:val="0038070D"/>
    <w:rsid w:val="003807E9"/>
    <w:rsid w:val="0038525F"/>
    <w:rsid w:val="0038725A"/>
    <w:rsid w:val="0039045F"/>
    <w:rsid w:val="003906DA"/>
    <w:rsid w:val="00391CA0"/>
    <w:rsid w:val="0039325E"/>
    <w:rsid w:val="003972B1"/>
    <w:rsid w:val="003A3AAC"/>
    <w:rsid w:val="003B0796"/>
    <w:rsid w:val="003B0C2B"/>
    <w:rsid w:val="003B1C7B"/>
    <w:rsid w:val="003B64DE"/>
    <w:rsid w:val="003B7481"/>
    <w:rsid w:val="003B7A02"/>
    <w:rsid w:val="003C1A4C"/>
    <w:rsid w:val="003C2417"/>
    <w:rsid w:val="003C4017"/>
    <w:rsid w:val="003D0592"/>
    <w:rsid w:val="003D1E25"/>
    <w:rsid w:val="003D6732"/>
    <w:rsid w:val="003E0555"/>
    <w:rsid w:val="003E2357"/>
    <w:rsid w:val="003E5C2E"/>
    <w:rsid w:val="003E70D6"/>
    <w:rsid w:val="003F0644"/>
    <w:rsid w:val="003F16B3"/>
    <w:rsid w:val="003F17C3"/>
    <w:rsid w:val="003F2807"/>
    <w:rsid w:val="003F6A8D"/>
    <w:rsid w:val="00400299"/>
    <w:rsid w:val="00402CC5"/>
    <w:rsid w:val="00404840"/>
    <w:rsid w:val="0040500E"/>
    <w:rsid w:val="00413B93"/>
    <w:rsid w:val="00414593"/>
    <w:rsid w:val="00414C68"/>
    <w:rsid w:val="00414D64"/>
    <w:rsid w:val="0041505B"/>
    <w:rsid w:val="00416CAB"/>
    <w:rsid w:val="00417CF3"/>
    <w:rsid w:val="00422DF0"/>
    <w:rsid w:val="004233DD"/>
    <w:rsid w:val="00423824"/>
    <w:rsid w:val="004309BE"/>
    <w:rsid w:val="0043203E"/>
    <w:rsid w:val="004323D5"/>
    <w:rsid w:val="00433B01"/>
    <w:rsid w:val="004358CA"/>
    <w:rsid w:val="00436F1A"/>
    <w:rsid w:val="00443187"/>
    <w:rsid w:val="0044523D"/>
    <w:rsid w:val="0045497B"/>
    <w:rsid w:val="00457BB7"/>
    <w:rsid w:val="00460107"/>
    <w:rsid w:val="004629F5"/>
    <w:rsid w:val="00462F89"/>
    <w:rsid w:val="00464430"/>
    <w:rsid w:val="00466B46"/>
    <w:rsid w:val="004670D1"/>
    <w:rsid w:val="0046761A"/>
    <w:rsid w:val="00467EDE"/>
    <w:rsid w:val="00467F1D"/>
    <w:rsid w:val="00472658"/>
    <w:rsid w:val="00477103"/>
    <w:rsid w:val="0048135C"/>
    <w:rsid w:val="00481B8D"/>
    <w:rsid w:val="00485DB1"/>
    <w:rsid w:val="004879E2"/>
    <w:rsid w:val="004943BC"/>
    <w:rsid w:val="00496A05"/>
    <w:rsid w:val="004B0093"/>
    <w:rsid w:val="004B2EE6"/>
    <w:rsid w:val="004B4D02"/>
    <w:rsid w:val="004B4F42"/>
    <w:rsid w:val="004C3843"/>
    <w:rsid w:val="004D0B26"/>
    <w:rsid w:val="004D2664"/>
    <w:rsid w:val="004D2AC5"/>
    <w:rsid w:val="004D2C09"/>
    <w:rsid w:val="004D3624"/>
    <w:rsid w:val="004D6A07"/>
    <w:rsid w:val="004D72BA"/>
    <w:rsid w:val="004F5FCB"/>
    <w:rsid w:val="004F663E"/>
    <w:rsid w:val="00500E1C"/>
    <w:rsid w:val="00502101"/>
    <w:rsid w:val="00504B94"/>
    <w:rsid w:val="00505BFE"/>
    <w:rsid w:val="00505C51"/>
    <w:rsid w:val="005136CB"/>
    <w:rsid w:val="0051375F"/>
    <w:rsid w:val="0051384E"/>
    <w:rsid w:val="00513E3F"/>
    <w:rsid w:val="00514F50"/>
    <w:rsid w:val="005150B1"/>
    <w:rsid w:val="00515E48"/>
    <w:rsid w:val="00517616"/>
    <w:rsid w:val="00520910"/>
    <w:rsid w:val="005224E6"/>
    <w:rsid w:val="00527227"/>
    <w:rsid w:val="00540393"/>
    <w:rsid w:val="0054128E"/>
    <w:rsid w:val="00542512"/>
    <w:rsid w:val="005429DA"/>
    <w:rsid w:val="0055095D"/>
    <w:rsid w:val="00550CC5"/>
    <w:rsid w:val="00552C0D"/>
    <w:rsid w:val="00555976"/>
    <w:rsid w:val="00564811"/>
    <w:rsid w:val="0056493E"/>
    <w:rsid w:val="00565B41"/>
    <w:rsid w:val="00565EC7"/>
    <w:rsid w:val="0057018C"/>
    <w:rsid w:val="00572300"/>
    <w:rsid w:val="005734DE"/>
    <w:rsid w:val="00575700"/>
    <w:rsid w:val="00575836"/>
    <w:rsid w:val="00575CFB"/>
    <w:rsid w:val="0059047B"/>
    <w:rsid w:val="00594C8D"/>
    <w:rsid w:val="005970A6"/>
    <w:rsid w:val="005A263E"/>
    <w:rsid w:val="005A4462"/>
    <w:rsid w:val="005A64DE"/>
    <w:rsid w:val="005A6777"/>
    <w:rsid w:val="005B09F0"/>
    <w:rsid w:val="005B1AA2"/>
    <w:rsid w:val="005B50BA"/>
    <w:rsid w:val="005C07EC"/>
    <w:rsid w:val="005C2E40"/>
    <w:rsid w:val="005C30D3"/>
    <w:rsid w:val="005C69F3"/>
    <w:rsid w:val="005C6EB3"/>
    <w:rsid w:val="005D1532"/>
    <w:rsid w:val="005D225B"/>
    <w:rsid w:val="005D51B0"/>
    <w:rsid w:val="005E15B3"/>
    <w:rsid w:val="005E1D30"/>
    <w:rsid w:val="005F06A0"/>
    <w:rsid w:val="005F06EA"/>
    <w:rsid w:val="005F1314"/>
    <w:rsid w:val="005F5324"/>
    <w:rsid w:val="005F7D87"/>
    <w:rsid w:val="006023C3"/>
    <w:rsid w:val="0060387A"/>
    <w:rsid w:val="00605815"/>
    <w:rsid w:val="00607E6B"/>
    <w:rsid w:val="00610D37"/>
    <w:rsid w:val="0061425E"/>
    <w:rsid w:val="00614590"/>
    <w:rsid w:val="00617998"/>
    <w:rsid w:val="00617D8A"/>
    <w:rsid w:val="0062111D"/>
    <w:rsid w:val="0062550E"/>
    <w:rsid w:val="00625BBF"/>
    <w:rsid w:val="00627BDF"/>
    <w:rsid w:val="00630F97"/>
    <w:rsid w:val="006355E7"/>
    <w:rsid w:val="00637E2D"/>
    <w:rsid w:val="00640444"/>
    <w:rsid w:val="00640C00"/>
    <w:rsid w:val="00640E0F"/>
    <w:rsid w:val="00641399"/>
    <w:rsid w:val="00641EEE"/>
    <w:rsid w:val="006438CF"/>
    <w:rsid w:val="00644EB4"/>
    <w:rsid w:val="0064574D"/>
    <w:rsid w:val="006460DF"/>
    <w:rsid w:val="00646BD7"/>
    <w:rsid w:val="006534EA"/>
    <w:rsid w:val="006540E2"/>
    <w:rsid w:val="00656086"/>
    <w:rsid w:val="00660712"/>
    <w:rsid w:val="00660BE3"/>
    <w:rsid w:val="0066401E"/>
    <w:rsid w:val="00666293"/>
    <w:rsid w:val="006708ED"/>
    <w:rsid w:val="00675B68"/>
    <w:rsid w:val="00677CBA"/>
    <w:rsid w:val="00683860"/>
    <w:rsid w:val="006849BB"/>
    <w:rsid w:val="00684A4A"/>
    <w:rsid w:val="00693161"/>
    <w:rsid w:val="006935C0"/>
    <w:rsid w:val="006944B8"/>
    <w:rsid w:val="006A31E3"/>
    <w:rsid w:val="006B1ECB"/>
    <w:rsid w:val="006B3A6A"/>
    <w:rsid w:val="006C1346"/>
    <w:rsid w:val="006C18C0"/>
    <w:rsid w:val="006C2834"/>
    <w:rsid w:val="006C2C7D"/>
    <w:rsid w:val="006C35BD"/>
    <w:rsid w:val="006C6CCA"/>
    <w:rsid w:val="006C7C5F"/>
    <w:rsid w:val="006D0048"/>
    <w:rsid w:val="006D2FB4"/>
    <w:rsid w:val="006D3CA1"/>
    <w:rsid w:val="006E12BB"/>
    <w:rsid w:val="006E1BB6"/>
    <w:rsid w:val="006E1E9A"/>
    <w:rsid w:val="006E2A64"/>
    <w:rsid w:val="006E3EF2"/>
    <w:rsid w:val="006E55F7"/>
    <w:rsid w:val="006E6145"/>
    <w:rsid w:val="006F30C1"/>
    <w:rsid w:val="00703A3F"/>
    <w:rsid w:val="00706EEC"/>
    <w:rsid w:val="00714140"/>
    <w:rsid w:val="00716FDE"/>
    <w:rsid w:val="00720CAB"/>
    <w:rsid w:val="00726C0E"/>
    <w:rsid w:val="00732876"/>
    <w:rsid w:val="007337E4"/>
    <w:rsid w:val="007379A6"/>
    <w:rsid w:val="007402FF"/>
    <w:rsid w:val="007439A1"/>
    <w:rsid w:val="00746EF2"/>
    <w:rsid w:val="00747D54"/>
    <w:rsid w:val="00751B94"/>
    <w:rsid w:val="00755699"/>
    <w:rsid w:val="007565A1"/>
    <w:rsid w:val="007629B7"/>
    <w:rsid w:val="00762EE0"/>
    <w:rsid w:val="0076567B"/>
    <w:rsid w:val="00766317"/>
    <w:rsid w:val="00767C51"/>
    <w:rsid w:val="0077327A"/>
    <w:rsid w:val="0077549F"/>
    <w:rsid w:val="00776C1C"/>
    <w:rsid w:val="0077761F"/>
    <w:rsid w:val="0079199C"/>
    <w:rsid w:val="00791AF0"/>
    <w:rsid w:val="00792E75"/>
    <w:rsid w:val="007971E9"/>
    <w:rsid w:val="007A38A2"/>
    <w:rsid w:val="007B3682"/>
    <w:rsid w:val="007B44D4"/>
    <w:rsid w:val="007C08DF"/>
    <w:rsid w:val="007C11C3"/>
    <w:rsid w:val="007C206E"/>
    <w:rsid w:val="007C3772"/>
    <w:rsid w:val="007C4B1A"/>
    <w:rsid w:val="007C7B4C"/>
    <w:rsid w:val="007D058D"/>
    <w:rsid w:val="007D1848"/>
    <w:rsid w:val="007D4465"/>
    <w:rsid w:val="007E4845"/>
    <w:rsid w:val="007F4E91"/>
    <w:rsid w:val="007F5D9B"/>
    <w:rsid w:val="0080043A"/>
    <w:rsid w:val="00804748"/>
    <w:rsid w:val="00811321"/>
    <w:rsid w:val="008138E0"/>
    <w:rsid w:val="00814CF7"/>
    <w:rsid w:val="00816EA0"/>
    <w:rsid w:val="00817E57"/>
    <w:rsid w:val="00817E6A"/>
    <w:rsid w:val="008208F4"/>
    <w:rsid w:val="00820BBA"/>
    <w:rsid w:val="00824289"/>
    <w:rsid w:val="00824F49"/>
    <w:rsid w:val="0082524C"/>
    <w:rsid w:val="00826768"/>
    <w:rsid w:val="0082694B"/>
    <w:rsid w:val="00826C89"/>
    <w:rsid w:val="00832231"/>
    <w:rsid w:val="00832B72"/>
    <w:rsid w:val="008338F8"/>
    <w:rsid w:val="00834079"/>
    <w:rsid w:val="008362B3"/>
    <w:rsid w:val="00836313"/>
    <w:rsid w:val="00836E4E"/>
    <w:rsid w:val="00837770"/>
    <w:rsid w:val="00842335"/>
    <w:rsid w:val="00844F5C"/>
    <w:rsid w:val="00846CC3"/>
    <w:rsid w:val="0085068F"/>
    <w:rsid w:val="008510AD"/>
    <w:rsid w:val="00855343"/>
    <w:rsid w:val="0085691D"/>
    <w:rsid w:val="008624AE"/>
    <w:rsid w:val="00862B9E"/>
    <w:rsid w:val="00864C5A"/>
    <w:rsid w:val="00865B11"/>
    <w:rsid w:val="00867A07"/>
    <w:rsid w:val="00870176"/>
    <w:rsid w:val="00873AC4"/>
    <w:rsid w:val="0087633F"/>
    <w:rsid w:val="008774B0"/>
    <w:rsid w:val="0088342F"/>
    <w:rsid w:val="00884CE6"/>
    <w:rsid w:val="008A0FA8"/>
    <w:rsid w:val="008A1B9F"/>
    <w:rsid w:val="008A46C3"/>
    <w:rsid w:val="008A5A37"/>
    <w:rsid w:val="008A61B8"/>
    <w:rsid w:val="008A7219"/>
    <w:rsid w:val="008B073F"/>
    <w:rsid w:val="008B1DF3"/>
    <w:rsid w:val="008B3A11"/>
    <w:rsid w:val="008B3C8D"/>
    <w:rsid w:val="008B6EE4"/>
    <w:rsid w:val="008B70D6"/>
    <w:rsid w:val="008B7479"/>
    <w:rsid w:val="008B7D53"/>
    <w:rsid w:val="008C02E5"/>
    <w:rsid w:val="008C1D39"/>
    <w:rsid w:val="008C2B39"/>
    <w:rsid w:val="008C5023"/>
    <w:rsid w:val="008D2C1A"/>
    <w:rsid w:val="008E201C"/>
    <w:rsid w:val="008E2E20"/>
    <w:rsid w:val="008E6716"/>
    <w:rsid w:val="008E6A8E"/>
    <w:rsid w:val="008E7E25"/>
    <w:rsid w:val="008F20AD"/>
    <w:rsid w:val="008F4E09"/>
    <w:rsid w:val="008F514E"/>
    <w:rsid w:val="008F5AD2"/>
    <w:rsid w:val="008F7AE1"/>
    <w:rsid w:val="009034B7"/>
    <w:rsid w:val="00914237"/>
    <w:rsid w:val="00915447"/>
    <w:rsid w:val="009162FB"/>
    <w:rsid w:val="00921061"/>
    <w:rsid w:val="009223D1"/>
    <w:rsid w:val="00926B3E"/>
    <w:rsid w:val="0092711A"/>
    <w:rsid w:val="00927EB1"/>
    <w:rsid w:val="0093071B"/>
    <w:rsid w:val="0093141D"/>
    <w:rsid w:val="00933CC0"/>
    <w:rsid w:val="009374AE"/>
    <w:rsid w:val="00937647"/>
    <w:rsid w:val="00937B35"/>
    <w:rsid w:val="00942626"/>
    <w:rsid w:val="009442BB"/>
    <w:rsid w:val="00946FEE"/>
    <w:rsid w:val="00951E6C"/>
    <w:rsid w:val="00954429"/>
    <w:rsid w:val="009546F8"/>
    <w:rsid w:val="0095548A"/>
    <w:rsid w:val="009574E0"/>
    <w:rsid w:val="009579C7"/>
    <w:rsid w:val="00961976"/>
    <w:rsid w:val="00962152"/>
    <w:rsid w:val="00965528"/>
    <w:rsid w:val="00973010"/>
    <w:rsid w:val="009738E1"/>
    <w:rsid w:val="00973C7F"/>
    <w:rsid w:val="009835C7"/>
    <w:rsid w:val="009867FB"/>
    <w:rsid w:val="0098691D"/>
    <w:rsid w:val="00990DA4"/>
    <w:rsid w:val="00990DDE"/>
    <w:rsid w:val="00993745"/>
    <w:rsid w:val="00996BB8"/>
    <w:rsid w:val="009A2048"/>
    <w:rsid w:val="009A2D2B"/>
    <w:rsid w:val="009B077F"/>
    <w:rsid w:val="009B1F29"/>
    <w:rsid w:val="009B65F8"/>
    <w:rsid w:val="009B7472"/>
    <w:rsid w:val="009B7814"/>
    <w:rsid w:val="009C2A89"/>
    <w:rsid w:val="009C3B19"/>
    <w:rsid w:val="009C4837"/>
    <w:rsid w:val="009D5908"/>
    <w:rsid w:val="009E23F6"/>
    <w:rsid w:val="009E47C6"/>
    <w:rsid w:val="009F0F3A"/>
    <w:rsid w:val="009F2765"/>
    <w:rsid w:val="009F3F63"/>
    <w:rsid w:val="00A01A9A"/>
    <w:rsid w:val="00A04013"/>
    <w:rsid w:val="00A04336"/>
    <w:rsid w:val="00A0495D"/>
    <w:rsid w:val="00A05057"/>
    <w:rsid w:val="00A05969"/>
    <w:rsid w:val="00A109CA"/>
    <w:rsid w:val="00A1294B"/>
    <w:rsid w:val="00A15DEA"/>
    <w:rsid w:val="00A16B9D"/>
    <w:rsid w:val="00A17C67"/>
    <w:rsid w:val="00A215D4"/>
    <w:rsid w:val="00A23B0F"/>
    <w:rsid w:val="00A24623"/>
    <w:rsid w:val="00A2580C"/>
    <w:rsid w:val="00A265FA"/>
    <w:rsid w:val="00A26B15"/>
    <w:rsid w:val="00A349C9"/>
    <w:rsid w:val="00A43B90"/>
    <w:rsid w:val="00A44735"/>
    <w:rsid w:val="00A469D1"/>
    <w:rsid w:val="00A5200B"/>
    <w:rsid w:val="00A52394"/>
    <w:rsid w:val="00A56023"/>
    <w:rsid w:val="00A60DF5"/>
    <w:rsid w:val="00A62655"/>
    <w:rsid w:val="00A66BED"/>
    <w:rsid w:val="00A6794A"/>
    <w:rsid w:val="00A736FD"/>
    <w:rsid w:val="00A748C8"/>
    <w:rsid w:val="00A80A9B"/>
    <w:rsid w:val="00A82CC7"/>
    <w:rsid w:val="00A853CE"/>
    <w:rsid w:val="00A85F5E"/>
    <w:rsid w:val="00A90253"/>
    <w:rsid w:val="00AA1ED1"/>
    <w:rsid w:val="00AA3116"/>
    <w:rsid w:val="00AA3851"/>
    <w:rsid w:val="00AA4BEC"/>
    <w:rsid w:val="00AA61FA"/>
    <w:rsid w:val="00AB3A70"/>
    <w:rsid w:val="00AB44D7"/>
    <w:rsid w:val="00AB7372"/>
    <w:rsid w:val="00AB76C4"/>
    <w:rsid w:val="00AC4C64"/>
    <w:rsid w:val="00AC5DE3"/>
    <w:rsid w:val="00AD0986"/>
    <w:rsid w:val="00AD2E50"/>
    <w:rsid w:val="00AD5476"/>
    <w:rsid w:val="00AE1406"/>
    <w:rsid w:val="00AE14E2"/>
    <w:rsid w:val="00AF4D77"/>
    <w:rsid w:val="00AF511F"/>
    <w:rsid w:val="00AF6C1A"/>
    <w:rsid w:val="00B01D5D"/>
    <w:rsid w:val="00B05821"/>
    <w:rsid w:val="00B06C8F"/>
    <w:rsid w:val="00B1481F"/>
    <w:rsid w:val="00B16136"/>
    <w:rsid w:val="00B1709A"/>
    <w:rsid w:val="00B21F8B"/>
    <w:rsid w:val="00B232B5"/>
    <w:rsid w:val="00B2463D"/>
    <w:rsid w:val="00B2492D"/>
    <w:rsid w:val="00B27C24"/>
    <w:rsid w:val="00B301EE"/>
    <w:rsid w:val="00B30659"/>
    <w:rsid w:val="00B31AAF"/>
    <w:rsid w:val="00B345EE"/>
    <w:rsid w:val="00B36A46"/>
    <w:rsid w:val="00B36D62"/>
    <w:rsid w:val="00B40EB3"/>
    <w:rsid w:val="00B41FE5"/>
    <w:rsid w:val="00B425AE"/>
    <w:rsid w:val="00B449E3"/>
    <w:rsid w:val="00B5002D"/>
    <w:rsid w:val="00B50109"/>
    <w:rsid w:val="00B5598C"/>
    <w:rsid w:val="00B62DA3"/>
    <w:rsid w:val="00B65A6F"/>
    <w:rsid w:val="00B74004"/>
    <w:rsid w:val="00B74258"/>
    <w:rsid w:val="00B742C8"/>
    <w:rsid w:val="00B74767"/>
    <w:rsid w:val="00B763BA"/>
    <w:rsid w:val="00B77DA0"/>
    <w:rsid w:val="00B805B9"/>
    <w:rsid w:val="00B81478"/>
    <w:rsid w:val="00B8525C"/>
    <w:rsid w:val="00B906DB"/>
    <w:rsid w:val="00B91861"/>
    <w:rsid w:val="00B95C32"/>
    <w:rsid w:val="00B9674C"/>
    <w:rsid w:val="00BB11C1"/>
    <w:rsid w:val="00BB1CBA"/>
    <w:rsid w:val="00BB3527"/>
    <w:rsid w:val="00BB369A"/>
    <w:rsid w:val="00BB4354"/>
    <w:rsid w:val="00BC2F9C"/>
    <w:rsid w:val="00BC3660"/>
    <w:rsid w:val="00BD06A4"/>
    <w:rsid w:val="00BD2C7C"/>
    <w:rsid w:val="00BD3363"/>
    <w:rsid w:val="00BE1D7F"/>
    <w:rsid w:val="00BE6766"/>
    <w:rsid w:val="00BF0A4F"/>
    <w:rsid w:val="00BF1A47"/>
    <w:rsid w:val="00BF1F6A"/>
    <w:rsid w:val="00BF2870"/>
    <w:rsid w:val="00BF2FF0"/>
    <w:rsid w:val="00BF56C4"/>
    <w:rsid w:val="00C035E0"/>
    <w:rsid w:val="00C04031"/>
    <w:rsid w:val="00C0411A"/>
    <w:rsid w:val="00C07FA3"/>
    <w:rsid w:val="00C10675"/>
    <w:rsid w:val="00C109A4"/>
    <w:rsid w:val="00C22322"/>
    <w:rsid w:val="00C2413D"/>
    <w:rsid w:val="00C2728E"/>
    <w:rsid w:val="00C27971"/>
    <w:rsid w:val="00C3730F"/>
    <w:rsid w:val="00C37C5D"/>
    <w:rsid w:val="00C37E62"/>
    <w:rsid w:val="00C40243"/>
    <w:rsid w:val="00C434C7"/>
    <w:rsid w:val="00C44DC8"/>
    <w:rsid w:val="00C45152"/>
    <w:rsid w:val="00C46AE0"/>
    <w:rsid w:val="00C51F70"/>
    <w:rsid w:val="00C52FB9"/>
    <w:rsid w:val="00C53FAD"/>
    <w:rsid w:val="00C56B7B"/>
    <w:rsid w:val="00C60D5D"/>
    <w:rsid w:val="00C61495"/>
    <w:rsid w:val="00C64B03"/>
    <w:rsid w:val="00C66E2A"/>
    <w:rsid w:val="00C713EE"/>
    <w:rsid w:val="00C72427"/>
    <w:rsid w:val="00C762BE"/>
    <w:rsid w:val="00C85615"/>
    <w:rsid w:val="00C856D3"/>
    <w:rsid w:val="00C9198E"/>
    <w:rsid w:val="00C92518"/>
    <w:rsid w:val="00C957C9"/>
    <w:rsid w:val="00C979DB"/>
    <w:rsid w:val="00CA277B"/>
    <w:rsid w:val="00CA2B0E"/>
    <w:rsid w:val="00CA3802"/>
    <w:rsid w:val="00CA5452"/>
    <w:rsid w:val="00CB2BD3"/>
    <w:rsid w:val="00CB322B"/>
    <w:rsid w:val="00CB567F"/>
    <w:rsid w:val="00CB69F1"/>
    <w:rsid w:val="00CB710E"/>
    <w:rsid w:val="00CB7FA2"/>
    <w:rsid w:val="00CC0623"/>
    <w:rsid w:val="00CC17DB"/>
    <w:rsid w:val="00CC1F3C"/>
    <w:rsid w:val="00CC321A"/>
    <w:rsid w:val="00CC6A92"/>
    <w:rsid w:val="00CD03BC"/>
    <w:rsid w:val="00CD669C"/>
    <w:rsid w:val="00CF3BD1"/>
    <w:rsid w:val="00CF45B2"/>
    <w:rsid w:val="00CF5700"/>
    <w:rsid w:val="00CF71B9"/>
    <w:rsid w:val="00D02041"/>
    <w:rsid w:val="00D028E4"/>
    <w:rsid w:val="00D04CB7"/>
    <w:rsid w:val="00D050C6"/>
    <w:rsid w:val="00D06319"/>
    <w:rsid w:val="00D06BF5"/>
    <w:rsid w:val="00D06EC5"/>
    <w:rsid w:val="00D1132B"/>
    <w:rsid w:val="00D119C9"/>
    <w:rsid w:val="00D11DD9"/>
    <w:rsid w:val="00D1383F"/>
    <w:rsid w:val="00D14D8D"/>
    <w:rsid w:val="00D20441"/>
    <w:rsid w:val="00D20F80"/>
    <w:rsid w:val="00D21641"/>
    <w:rsid w:val="00D21A73"/>
    <w:rsid w:val="00D23625"/>
    <w:rsid w:val="00D23DAD"/>
    <w:rsid w:val="00D2453C"/>
    <w:rsid w:val="00D245DA"/>
    <w:rsid w:val="00D24DE9"/>
    <w:rsid w:val="00D2781E"/>
    <w:rsid w:val="00D3101B"/>
    <w:rsid w:val="00D3117B"/>
    <w:rsid w:val="00D318B0"/>
    <w:rsid w:val="00D33110"/>
    <w:rsid w:val="00D404DF"/>
    <w:rsid w:val="00D41EE0"/>
    <w:rsid w:val="00D44623"/>
    <w:rsid w:val="00D516A7"/>
    <w:rsid w:val="00D519A8"/>
    <w:rsid w:val="00D536D7"/>
    <w:rsid w:val="00D53FE6"/>
    <w:rsid w:val="00D5613F"/>
    <w:rsid w:val="00D5771D"/>
    <w:rsid w:val="00D646D0"/>
    <w:rsid w:val="00D67617"/>
    <w:rsid w:val="00D764FE"/>
    <w:rsid w:val="00D80886"/>
    <w:rsid w:val="00D81B0B"/>
    <w:rsid w:val="00D82AA0"/>
    <w:rsid w:val="00D86D49"/>
    <w:rsid w:val="00D9178A"/>
    <w:rsid w:val="00D92661"/>
    <w:rsid w:val="00D92C9A"/>
    <w:rsid w:val="00D93AF2"/>
    <w:rsid w:val="00D96B87"/>
    <w:rsid w:val="00D96E81"/>
    <w:rsid w:val="00D97959"/>
    <w:rsid w:val="00DA3921"/>
    <w:rsid w:val="00DA3EFA"/>
    <w:rsid w:val="00DA598B"/>
    <w:rsid w:val="00DB24AC"/>
    <w:rsid w:val="00DB3666"/>
    <w:rsid w:val="00DB3A1B"/>
    <w:rsid w:val="00DB53F9"/>
    <w:rsid w:val="00DB7F17"/>
    <w:rsid w:val="00DC25E5"/>
    <w:rsid w:val="00DC2FD7"/>
    <w:rsid w:val="00DC4FAA"/>
    <w:rsid w:val="00DC56D4"/>
    <w:rsid w:val="00DD1019"/>
    <w:rsid w:val="00DD2157"/>
    <w:rsid w:val="00DD2208"/>
    <w:rsid w:val="00DD76E1"/>
    <w:rsid w:val="00DE086E"/>
    <w:rsid w:val="00DE1040"/>
    <w:rsid w:val="00DF0C3A"/>
    <w:rsid w:val="00DF4DE2"/>
    <w:rsid w:val="00DF5596"/>
    <w:rsid w:val="00E02F1C"/>
    <w:rsid w:val="00E16457"/>
    <w:rsid w:val="00E17DEB"/>
    <w:rsid w:val="00E233A6"/>
    <w:rsid w:val="00E23BAE"/>
    <w:rsid w:val="00E269AC"/>
    <w:rsid w:val="00E32A3F"/>
    <w:rsid w:val="00E32B8D"/>
    <w:rsid w:val="00E42417"/>
    <w:rsid w:val="00E44627"/>
    <w:rsid w:val="00E454C7"/>
    <w:rsid w:val="00E46AE2"/>
    <w:rsid w:val="00E477C3"/>
    <w:rsid w:val="00E50F5C"/>
    <w:rsid w:val="00E556CD"/>
    <w:rsid w:val="00E65797"/>
    <w:rsid w:val="00E668B3"/>
    <w:rsid w:val="00E71E56"/>
    <w:rsid w:val="00E72C15"/>
    <w:rsid w:val="00E7709F"/>
    <w:rsid w:val="00E82304"/>
    <w:rsid w:val="00E870F2"/>
    <w:rsid w:val="00E92752"/>
    <w:rsid w:val="00E959CD"/>
    <w:rsid w:val="00E95EEA"/>
    <w:rsid w:val="00E96302"/>
    <w:rsid w:val="00EA09EC"/>
    <w:rsid w:val="00EA1312"/>
    <w:rsid w:val="00EA37CA"/>
    <w:rsid w:val="00EA3942"/>
    <w:rsid w:val="00EA63FA"/>
    <w:rsid w:val="00EA68D6"/>
    <w:rsid w:val="00EA6CD4"/>
    <w:rsid w:val="00EB0E7A"/>
    <w:rsid w:val="00EB32A9"/>
    <w:rsid w:val="00EB4E3B"/>
    <w:rsid w:val="00EB61B5"/>
    <w:rsid w:val="00EB6A52"/>
    <w:rsid w:val="00EB6E7B"/>
    <w:rsid w:val="00EC026E"/>
    <w:rsid w:val="00EC233C"/>
    <w:rsid w:val="00ED0144"/>
    <w:rsid w:val="00ED18F9"/>
    <w:rsid w:val="00ED40FC"/>
    <w:rsid w:val="00EE16E6"/>
    <w:rsid w:val="00EE4A98"/>
    <w:rsid w:val="00EF58B8"/>
    <w:rsid w:val="00EF5BF5"/>
    <w:rsid w:val="00EF75D3"/>
    <w:rsid w:val="00EF7DFF"/>
    <w:rsid w:val="00F040ED"/>
    <w:rsid w:val="00F0630E"/>
    <w:rsid w:val="00F071FF"/>
    <w:rsid w:val="00F10653"/>
    <w:rsid w:val="00F114B3"/>
    <w:rsid w:val="00F12ACF"/>
    <w:rsid w:val="00F15B7A"/>
    <w:rsid w:val="00F1750D"/>
    <w:rsid w:val="00F21210"/>
    <w:rsid w:val="00F2132A"/>
    <w:rsid w:val="00F24E69"/>
    <w:rsid w:val="00F31D42"/>
    <w:rsid w:val="00F363D6"/>
    <w:rsid w:val="00F37D1F"/>
    <w:rsid w:val="00F616B5"/>
    <w:rsid w:val="00F61F6E"/>
    <w:rsid w:val="00F654F1"/>
    <w:rsid w:val="00F702E2"/>
    <w:rsid w:val="00F7035A"/>
    <w:rsid w:val="00F7720B"/>
    <w:rsid w:val="00F81368"/>
    <w:rsid w:val="00F83FE5"/>
    <w:rsid w:val="00F842FD"/>
    <w:rsid w:val="00F84FDE"/>
    <w:rsid w:val="00F87A45"/>
    <w:rsid w:val="00F9521E"/>
    <w:rsid w:val="00F974E0"/>
    <w:rsid w:val="00FA0F10"/>
    <w:rsid w:val="00FA633E"/>
    <w:rsid w:val="00FA78B8"/>
    <w:rsid w:val="00FB1035"/>
    <w:rsid w:val="00FB21F5"/>
    <w:rsid w:val="00FB68EA"/>
    <w:rsid w:val="00FB6BF0"/>
    <w:rsid w:val="00FC1C10"/>
    <w:rsid w:val="00FC206B"/>
    <w:rsid w:val="00FC248F"/>
    <w:rsid w:val="00FC2662"/>
    <w:rsid w:val="00FC4DAD"/>
    <w:rsid w:val="00FC4EE9"/>
    <w:rsid w:val="00FD3DC3"/>
    <w:rsid w:val="00FD536F"/>
    <w:rsid w:val="00FD779A"/>
    <w:rsid w:val="00FE12A3"/>
    <w:rsid w:val="00FE5155"/>
    <w:rsid w:val="00FE5C85"/>
    <w:rsid w:val="00FF047E"/>
    <w:rsid w:val="00FF143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1F29"/>
    <w:pPr>
      <w:widowControl w:val="0"/>
      <w:jc w:val="both"/>
    </w:pPr>
    <w:rPr>
      <w:rFonts w:ascii="Calibri" w:hAnsi="Calibri"/>
      <w:kern w:val="2"/>
      <w:sz w:val="21"/>
      <w:szCs w:val="24"/>
    </w:rPr>
  </w:style>
  <w:style w:type="paragraph" w:styleId="2">
    <w:name w:val="heading 2"/>
    <w:basedOn w:val="a"/>
    <w:next w:val="a"/>
    <w:qFormat/>
    <w:rsid w:val="009B1F29"/>
    <w:pPr>
      <w:jc w:val="left"/>
      <w:outlineLvl w:val="1"/>
    </w:pPr>
    <w:rPr>
      <w:rFonts w:ascii="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010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010A4"/>
    <w:rPr>
      <w:rFonts w:ascii="Calibri" w:hAnsi="Calibri"/>
      <w:kern w:val="2"/>
      <w:sz w:val="18"/>
      <w:szCs w:val="18"/>
    </w:rPr>
  </w:style>
  <w:style w:type="paragraph" w:styleId="a4">
    <w:name w:val="footer"/>
    <w:basedOn w:val="a"/>
    <w:link w:val="Char0"/>
    <w:rsid w:val="003010A4"/>
    <w:pPr>
      <w:tabs>
        <w:tab w:val="center" w:pos="4153"/>
        <w:tab w:val="right" w:pos="8306"/>
      </w:tabs>
      <w:snapToGrid w:val="0"/>
      <w:jc w:val="left"/>
    </w:pPr>
    <w:rPr>
      <w:sz w:val="18"/>
      <w:szCs w:val="18"/>
    </w:rPr>
  </w:style>
  <w:style w:type="character" w:customStyle="1" w:styleId="Char0">
    <w:name w:val="页脚 Char"/>
    <w:basedOn w:val="a0"/>
    <w:link w:val="a4"/>
    <w:rsid w:val="003010A4"/>
    <w:rPr>
      <w:rFonts w:ascii="Calibri" w:hAnsi="Calibri"/>
      <w:kern w:val="2"/>
      <w:sz w:val="18"/>
      <w:szCs w:val="18"/>
    </w:rPr>
  </w:style>
  <w:style w:type="paragraph" w:styleId="a5">
    <w:name w:val="Document Map"/>
    <w:basedOn w:val="a"/>
    <w:link w:val="Char1"/>
    <w:rsid w:val="00FB1035"/>
    <w:rPr>
      <w:rFonts w:ascii="宋体"/>
      <w:sz w:val="18"/>
      <w:szCs w:val="18"/>
    </w:rPr>
  </w:style>
  <w:style w:type="character" w:customStyle="1" w:styleId="Char1">
    <w:name w:val="文档结构图 Char"/>
    <w:basedOn w:val="a0"/>
    <w:link w:val="a5"/>
    <w:rsid w:val="00FB1035"/>
    <w:rPr>
      <w:rFonts w:ascii="宋体" w:hAnsi="Calibri"/>
      <w:kern w:val="2"/>
      <w:sz w:val="18"/>
      <w:szCs w:val="18"/>
    </w:rPr>
  </w:style>
  <w:style w:type="paragraph" w:styleId="3">
    <w:name w:val="Body Text 3"/>
    <w:basedOn w:val="a"/>
    <w:link w:val="3Char"/>
    <w:rsid w:val="006E6145"/>
    <w:pPr>
      <w:spacing w:after="120"/>
    </w:pPr>
    <w:rPr>
      <w:rFonts w:ascii="Times New Roman" w:hAnsi="Times New Roman"/>
      <w:sz w:val="16"/>
      <w:szCs w:val="16"/>
    </w:rPr>
  </w:style>
  <w:style w:type="character" w:customStyle="1" w:styleId="3Char">
    <w:name w:val="正文文本 3 Char"/>
    <w:basedOn w:val="a0"/>
    <w:link w:val="3"/>
    <w:rsid w:val="006E6145"/>
    <w:rPr>
      <w:kern w:val="2"/>
      <w:sz w:val="16"/>
      <w:szCs w:val="16"/>
    </w:rPr>
  </w:style>
  <w:style w:type="paragraph" w:styleId="a6">
    <w:name w:val="Body Text Indent"/>
    <w:basedOn w:val="a"/>
    <w:link w:val="Char2"/>
    <w:rsid w:val="0019092E"/>
    <w:pPr>
      <w:spacing w:after="120"/>
      <w:ind w:leftChars="200" w:left="420"/>
    </w:pPr>
  </w:style>
  <w:style w:type="character" w:customStyle="1" w:styleId="Char2">
    <w:name w:val="正文文本缩进 Char"/>
    <w:basedOn w:val="a0"/>
    <w:link w:val="a6"/>
    <w:rsid w:val="0019092E"/>
    <w:rPr>
      <w:rFonts w:ascii="Calibri" w:hAnsi="Calibri"/>
      <w:kern w:val="2"/>
      <w:sz w:val="21"/>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140</Words>
  <Characters>804</Characters>
  <Application>Microsoft Office Word</Application>
  <DocSecurity>0</DocSecurity>
  <Lines>6</Lines>
  <Paragraphs>1</Paragraphs>
  <ScaleCrop>false</ScaleCrop>
  <Company>Hedy Computer Co., LTD.</Company>
  <LinksUpToDate>false</LinksUpToDate>
  <CharactersWithSpaces>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中标候选人的公示</dc:title>
  <dc:creator>桂莉</dc:creator>
  <cp:lastModifiedBy>靳添添</cp:lastModifiedBy>
  <cp:revision>2</cp:revision>
  <cp:lastPrinted>2019-04-28T02:03:00Z</cp:lastPrinted>
  <dcterms:created xsi:type="dcterms:W3CDTF">2020-10-29T08:12:00Z</dcterms:created>
  <dcterms:modified xsi:type="dcterms:W3CDTF">2020-10-29T08:12:00Z</dcterms:modified>
</cp:coreProperties>
</file>